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45" w:rsidRPr="003C68F9" w:rsidRDefault="00AE04F9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PLAN NA ZJAZD </w:t>
      </w:r>
      <w:r w:rsidR="00864EAA">
        <w:rPr>
          <w:color w:val="FFFFFF"/>
          <w:sz w:val="24"/>
          <w:szCs w:val="24"/>
        </w:rPr>
        <w:t>23-24 maj</w:t>
      </w:r>
      <w:r w:rsidR="00F24C45" w:rsidRPr="003C68F9">
        <w:rPr>
          <w:color w:val="FFFFFF"/>
          <w:sz w:val="24"/>
          <w:szCs w:val="24"/>
        </w:rPr>
        <w:t xml:space="preserve">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155"/>
        <w:gridCol w:w="2552"/>
      </w:tblGrid>
      <w:tr w:rsidR="00D56A1A" w:rsidRPr="003C68F9" w:rsidTr="009C43FF">
        <w:trPr>
          <w:trHeight w:val="305"/>
        </w:trPr>
        <w:tc>
          <w:tcPr>
            <w:tcW w:w="1126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</w:tc>
        <w:tc>
          <w:tcPr>
            <w:tcW w:w="209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</w:tc>
        <w:tc>
          <w:tcPr>
            <w:tcW w:w="2163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sem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sem 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55" w:type="dxa"/>
            <w:shd w:val="clear" w:color="auto" w:fill="FFFF00"/>
          </w:tcPr>
          <w:p w:rsidR="00D56A1A" w:rsidRPr="009C43FF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</w:t>
            </w:r>
          </w:p>
        </w:tc>
        <w:tc>
          <w:tcPr>
            <w:tcW w:w="2552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2</w:t>
            </w:r>
          </w:p>
        </w:tc>
      </w:tr>
      <w:tr w:rsidR="00864EAA" w:rsidRPr="003C68F9" w:rsidTr="00427A59">
        <w:trPr>
          <w:trHeight w:val="695"/>
        </w:trPr>
        <w:tc>
          <w:tcPr>
            <w:tcW w:w="1126" w:type="dxa"/>
          </w:tcPr>
          <w:p w:rsidR="00864EAA" w:rsidRPr="003C68F9" w:rsidRDefault="00864EAA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864EAA" w:rsidRPr="00AC536D" w:rsidRDefault="00864EAA" w:rsidP="00646BA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C536D">
              <w:rPr>
                <w:sz w:val="17"/>
                <w:szCs w:val="17"/>
              </w:rPr>
              <w:t>Pracownia wizażu ( makijaż fantazyjny) A. Krz</w:t>
            </w:r>
            <w:r>
              <w:rPr>
                <w:sz w:val="17"/>
                <w:szCs w:val="17"/>
              </w:rPr>
              <w:t>y</w:t>
            </w:r>
            <w:r w:rsidRPr="00AC536D">
              <w:rPr>
                <w:sz w:val="17"/>
                <w:szCs w:val="17"/>
              </w:rPr>
              <w:t>siek</w:t>
            </w:r>
          </w:p>
        </w:tc>
        <w:tc>
          <w:tcPr>
            <w:tcW w:w="2095" w:type="dxa"/>
            <w:shd w:val="clear" w:color="auto" w:fill="FFFFFF"/>
          </w:tcPr>
          <w:p w:rsidR="00864EAA" w:rsidRPr="00AC536D" w:rsidRDefault="00864EAA" w:rsidP="00646BA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C536D">
              <w:rPr>
                <w:sz w:val="17"/>
                <w:szCs w:val="17"/>
              </w:rPr>
              <w:t>Pracownia wizażu ( makijaż fantazyjny) A. Krz</w:t>
            </w:r>
            <w:r>
              <w:rPr>
                <w:sz w:val="17"/>
                <w:szCs w:val="17"/>
              </w:rPr>
              <w:t>y</w:t>
            </w:r>
            <w:r w:rsidRPr="00AC536D">
              <w:rPr>
                <w:sz w:val="17"/>
                <w:szCs w:val="17"/>
              </w:rPr>
              <w:t>siek</w:t>
            </w:r>
          </w:p>
        </w:tc>
        <w:tc>
          <w:tcPr>
            <w:tcW w:w="2163" w:type="dxa"/>
            <w:shd w:val="clear" w:color="auto" w:fill="auto"/>
          </w:tcPr>
          <w:p w:rsidR="00864EAA" w:rsidRPr="009C43FF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864EAA" w:rsidRPr="00254AD3" w:rsidRDefault="00864EAA" w:rsidP="00646B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2155" w:type="dxa"/>
            <w:shd w:val="clear" w:color="auto" w:fill="auto"/>
          </w:tcPr>
          <w:p w:rsidR="00864EAA" w:rsidRPr="009C43FF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Materiałoznawstwo nieroślinne D. Stobiecka-Maciejczyk</w:t>
            </w:r>
          </w:p>
        </w:tc>
        <w:tc>
          <w:tcPr>
            <w:tcW w:w="2552" w:type="dxa"/>
            <w:shd w:val="clear" w:color="auto" w:fill="auto"/>
          </w:tcPr>
          <w:p w:rsidR="00864EAA" w:rsidRPr="009C43FF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864EAA" w:rsidRPr="003C68F9" w:rsidTr="00427A59">
        <w:trPr>
          <w:trHeight w:val="703"/>
        </w:trPr>
        <w:tc>
          <w:tcPr>
            <w:tcW w:w="1126" w:type="dxa"/>
          </w:tcPr>
          <w:p w:rsidR="00864EAA" w:rsidRPr="003C68F9" w:rsidRDefault="00864EAA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864EAA" w:rsidRPr="009C43FF" w:rsidRDefault="00864EAA" w:rsidP="00646B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C536D">
              <w:rPr>
                <w:sz w:val="17"/>
                <w:szCs w:val="17"/>
              </w:rPr>
              <w:t>Pracownia wizażu ( makijaż fantazyjny) A. Krz</w:t>
            </w:r>
            <w:r>
              <w:rPr>
                <w:sz w:val="17"/>
                <w:szCs w:val="17"/>
              </w:rPr>
              <w:t>y</w:t>
            </w:r>
            <w:r w:rsidRPr="00AC536D">
              <w:rPr>
                <w:sz w:val="17"/>
                <w:szCs w:val="17"/>
              </w:rPr>
              <w:t>siek</w:t>
            </w:r>
          </w:p>
        </w:tc>
        <w:tc>
          <w:tcPr>
            <w:tcW w:w="2095" w:type="dxa"/>
            <w:shd w:val="clear" w:color="auto" w:fill="FFFFFF"/>
          </w:tcPr>
          <w:p w:rsidR="00864EAA" w:rsidRPr="009C43FF" w:rsidRDefault="00864EAA" w:rsidP="00646B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C536D">
              <w:rPr>
                <w:sz w:val="17"/>
                <w:szCs w:val="17"/>
              </w:rPr>
              <w:t>Pracownia wizażu ( makijaż fantazyjny) A. Krz</w:t>
            </w:r>
            <w:r>
              <w:rPr>
                <w:sz w:val="17"/>
                <w:szCs w:val="17"/>
              </w:rPr>
              <w:t>y</w:t>
            </w:r>
            <w:r w:rsidRPr="00AC536D">
              <w:rPr>
                <w:sz w:val="17"/>
                <w:szCs w:val="17"/>
              </w:rPr>
              <w:t>siek</w:t>
            </w:r>
          </w:p>
        </w:tc>
        <w:tc>
          <w:tcPr>
            <w:tcW w:w="2163" w:type="dxa"/>
            <w:shd w:val="clear" w:color="auto" w:fill="auto"/>
          </w:tcPr>
          <w:p w:rsidR="00864EAA" w:rsidRPr="009C43FF" w:rsidRDefault="00864EAA" w:rsidP="008814E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864EAA" w:rsidRPr="00254AD3" w:rsidRDefault="00864EAA" w:rsidP="00646B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2155" w:type="dxa"/>
            <w:shd w:val="clear" w:color="auto" w:fill="FFFFFF"/>
          </w:tcPr>
          <w:p w:rsidR="00864EAA" w:rsidRPr="009C43FF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Materiałoznawstwo nieroślinne D. Stobiecka-Maciejczyk</w:t>
            </w:r>
          </w:p>
        </w:tc>
        <w:tc>
          <w:tcPr>
            <w:tcW w:w="2552" w:type="dxa"/>
            <w:shd w:val="clear" w:color="auto" w:fill="FFFFFF"/>
          </w:tcPr>
          <w:p w:rsidR="00864EAA" w:rsidRPr="009C43FF" w:rsidRDefault="00864EAA" w:rsidP="00B809F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864EAA" w:rsidRPr="003C68F9" w:rsidTr="00427A59">
        <w:trPr>
          <w:trHeight w:val="685"/>
        </w:trPr>
        <w:tc>
          <w:tcPr>
            <w:tcW w:w="1126" w:type="dxa"/>
          </w:tcPr>
          <w:p w:rsidR="00864EAA" w:rsidRPr="003C68F9" w:rsidRDefault="00864EAA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864EAA" w:rsidRPr="00AC536D" w:rsidRDefault="00864EAA" w:rsidP="00646BA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C536D">
              <w:rPr>
                <w:sz w:val="17"/>
                <w:szCs w:val="17"/>
              </w:rPr>
              <w:t>Pracownia wizażu ( makijaż fantazyjny) A. Krz</w:t>
            </w:r>
            <w:r>
              <w:rPr>
                <w:sz w:val="17"/>
                <w:szCs w:val="17"/>
              </w:rPr>
              <w:t>y</w:t>
            </w:r>
            <w:r w:rsidRPr="00AC536D">
              <w:rPr>
                <w:sz w:val="17"/>
                <w:szCs w:val="17"/>
              </w:rPr>
              <w:t>siek</w:t>
            </w:r>
          </w:p>
        </w:tc>
        <w:tc>
          <w:tcPr>
            <w:tcW w:w="2095" w:type="dxa"/>
            <w:shd w:val="clear" w:color="auto" w:fill="auto"/>
          </w:tcPr>
          <w:p w:rsidR="00864EAA" w:rsidRPr="00AC536D" w:rsidRDefault="00864EAA" w:rsidP="00646BA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C536D">
              <w:rPr>
                <w:sz w:val="17"/>
                <w:szCs w:val="17"/>
              </w:rPr>
              <w:t>Pracownia wizażu ( makijaż fantazyjny) A. Krz</w:t>
            </w:r>
            <w:r>
              <w:rPr>
                <w:sz w:val="17"/>
                <w:szCs w:val="17"/>
              </w:rPr>
              <w:t>y</w:t>
            </w:r>
            <w:r w:rsidRPr="00AC536D">
              <w:rPr>
                <w:sz w:val="17"/>
                <w:szCs w:val="17"/>
              </w:rPr>
              <w:t>siek</w:t>
            </w:r>
          </w:p>
        </w:tc>
        <w:tc>
          <w:tcPr>
            <w:tcW w:w="2163" w:type="dxa"/>
            <w:shd w:val="clear" w:color="auto" w:fill="auto"/>
          </w:tcPr>
          <w:p w:rsidR="00864EAA" w:rsidRPr="009C43FF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864EAA" w:rsidRPr="00254AD3" w:rsidRDefault="00864EAA" w:rsidP="00646B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2155" w:type="dxa"/>
            <w:shd w:val="clear" w:color="auto" w:fill="FFFFFF"/>
          </w:tcPr>
          <w:p w:rsidR="00864EAA" w:rsidRPr="009C43FF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Materiałoznawstwo nieroślinne D. Stobiecka-Maciejczyk</w:t>
            </w:r>
          </w:p>
        </w:tc>
        <w:tc>
          <w:tcPr>
            <w:tcW w:w="2552" w:type="dxa"/>
            <w:shd w:val="clear" w:color="auto" w:fill="FFFFFF"/>
          </w:tcPr>
          <w:p w:rsidR="00864EAA" w:rsidRPr="009C43FF" w:rsidRDefault="00864EAA" w:rsidP="00B809F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864EAA" w:rsidRPr="003C68F9" w:rsidTr="00864EAA">
        <w:trPr>
          <w:trHeight w:val="581"/>
        </w:trPr>
        <w:tc>
          <w:tcPr>
            <w:tcW w:w="1126" w:type="dxa"/>
          </w:tcPr>
          <w:p w:rsidR="00864EAA" w:rsidRPr="003C68F9" w:rsidRDefault="00864EAA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864EAA" w:rsidRPr="009C43FF" w:rsidRDefault="00864EAA" w:rsidP="00646B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C536D">
              <w:rPr>
                <w:sz w:val="17"/>
                <w:szCs w:val="17"/>
              </w:rPr>
              <w:t>Pracownia wizażu ( makijaż fantazyjny) A. Krz</w:t>
            </w:r>
            <w:r>
              <w:rPr>
                <w:sz w:val="17"/>
                <w:szCs w:val="17"/>
              </w:rPr>
              <w:t>y</w:t>
            </w:r>
            <w:r w:rsidRPr="00AC536D">
              <w:rPr>
                <w:sz w:val="17"/>
                <w:szCs w:val="17"/>
              </w:rPr>
              <w:t>siek</w:t>
            </w:r>
          </w:p>
        </w:tc>
        <w:tc>
          <w:tcPr>
            <w:tcW w:w="2095" w:type="dxa"/>
            <w:shd w:val="clear" w:color="auto" w:fill="auto"/>
          </w:tcPr>
          <w:p w:rsidR="00864EAA" w:rsidRPr="009C43FF" w:rsidRDefault="00864EAA" w:rsidP="00646B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C536D">
              <w:rPr>
                <w:sz w:val="17"/>
                <w:szCs w:val="17"/>
              </w:rPr>
              <w:t>Pracownia wizażu ( makijaż fantazyjny) A. Krz</w:t>
            </w:r>
            <w:r>
              <w:rPr>
                <w:sz w:val="17"/>
                <w:szCs w:val="17"/>
              </w:rPr>
              <w:t>y</w:t>
            </w:r>
            <w:r w:rsidRPr="00AC536D">
              <w:rPr>
                <w:sz w:val="17"/>
                <w:szCs w:val="17"/>
              </w:rPr>
              <w:t>siek</w:t>
            </w:r>
          </w:p>
        </w:tc>
        <w:tc>
          <w:tcPr>
            <w:tcW w:w="2163" w:type="dxa"/>
            <w:shd w:val="clear" w:color="auto" w:fill="auto"/>
          </w:tcPr>
          <w:p w:rsidR="00864EAA" w:rsidRPr="009C43FF" w:rsidRDefault="00864EAA" w:rsidP="008814E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864EAA" w:rsidRPr="00254AD3" w:rsidRDefault="00864EAA" w:rsidP="00646B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2155" w:type="dxa"/>
            <w:shd w:val="clear" w:color="auto" w:fill="auto"/>
          </w:tcPr>
          <w:p w:rsidR="00864EAA" w:rsidRPr="009C43FF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Materiałoznawstwo nieroślinne D. Stobiecka-Maciejczyk</w:t>
            </w:r>
          </w:p>
        </w:tc>
        <w:tc>
          <w:tcPr>
            <w:tcW w:w="2552" w:type="dxa"/>
            <w:shd w:val="clear" w:color="auto" w:fill="FFFFFF" w:themeFill="background1"/>
          </w:tcPr>
          <w:p w:rsidR="00864EAA" w:rsidRPr="009C43FF" w:rsidRDefault="00864EAA" w:rsidP="00B809F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64EAA" w:rsidRPr="003C68F9" w:rsidTr="00864EAA">
        <w:trPr>
          <w:trHeight w:val="621"/>
        </w:trPr>
        <w:tc>
          <w:tcPr>
            <w:tcW w:w="1126" w:type="dxa"/>
          </w:tcPr>
          <w:p w:rsidR="00864EAA" w:rsidRPr="003C68F9" w:rsidRDefault="00864EAA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64EAA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Język angielski</w:t>
            </w:r>
          </w:p>
          <w:p w:rsidR="00864EAA" w:rsidRPr="009C43FF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Zegadło i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64EAA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Język angielski</w:t>
            </w:r>
          </w:p>
          <w:p w:rsidR="00864EAA" w:rsidRPr="009C43FF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Zegadło i</w:t>
            </w:r>
          </w:p>
        </w:tc>
        <w:tc>
          <w:tcPr>
            <w:tcW w:w="2163" w:type="dxa"/>
            <w:shd w:val="clear" w:color="auto" w:fill="auto"/>
          </w:tcPr>
          <w:p w:rsidR="00864EAA" w:rsidRPr="009C43FF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864EAA" w:rsidRPr="00254AD3" w:rsidRDefault="00864EAA" w:rsidP="00646B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2155" w:type="dxa"/>
            <w:shd w:val="clear" w:color="auto" w:fill="FFFFFF" w:themeFill="background1"/>
          </w:tcPr>
          <w:p w:rsidR="00864EAA" w:rsidRPr="009C43FF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Materiałoznawstwo nieroślinne D. Stobiecka-Maciejczyk </w:t>
            </w:r>
            <w:r w:rsidRPr="00864EAA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552" w:type="dxa"/>
            <w:shd w:val="clear" w:color="auto" w:fill="auto"/>
          </w:tcPr>
          <w:p w:rsidR="00864EAA" w:rsidRPr="009C43FF" w:rsidRDefault="00864EAA" w:rsidP="00B809F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64EAA" w:rsidRPr="003C68F9" w:rsidTr="00864EAA">
        <w:trPr>
          <w:trHeight w:val="442"/>
        </w:trPr>
        <w:tc>
          <w:tcPr>
            <w:tcW w:w="1126" w:type="dxa"/>
            <w:shd w:val="clear" w:color="auto" w:fill="auto"/>
          </w:tcPr>
          <w:p w:rsidR="00864EAA" w:rsidRPr="003C68F9" w:rsidRDefault="00864EAA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64EAA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Język angielski</w:t>
            </w:r>
          </w:p>
          <w:p w:rsidR="00864EAA" w:rsidRPr="009C43FF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Zegadło i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64EAA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Język angielski</w:t>
            </w:r>
          </w:p>
          <w:p w:rsidR="00864EAA" w:rsidRPr="009C43FF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Zegadło i</w:t>
            </w:r>
          </w:p>
        </w:tc>
        <w:tc>
          <w:tcPr>
            <w:tcW w:w="2163" w:type="dxa"/>
            <w:shd w:val="clear" w:color="auto" w:fill="auto"/>
          </w:tcPr>
          <w:p w:rsidR="00864EAA" w:rsidRPr="009C43FF" w:rsidRDefault="00864EAA" w:rsidP="008814E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864EAA" w:rsidRDefault="00864EAA" w:rsidP="00646B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  <w:p w:rsidR="00864EAA" w:rsidRPr="00254AD3" w:rsidRDefault="00864EAA" w:rsidP="00646B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5" w:type="dxa"/>
            <w:shd w:val="clear" w:color="auto" w:fill="BFBFBF" w:themeFill="background1" w:themeFillShade="BF"/>
          </w:tcPr>
          <w:p w:rsidR="00864EAA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wyrazu twórczego</w:t>
            </w:r>
          </w:p>
          <w:p w:rsidR="00864EAA" w:rsidRPr="009C43FF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Niewada i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864EAA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wyrazu twórczego</w:t>
            </w:r>
          </w:p>
          <w:p w:rsidR="00864EAA" w:rsidRPr="009C43FF" w:rsidRDefault="00864EAA" w:rsidP="00864E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A. Niewada i</w:t>
            </w:r>
          </w:p>
        </w:tc>
      </w:tr>
      <w:tr w:rsidR="00864EAA" w:rsidRPr="003C68F9" w:rsidTr="00864EAA">
        <w:trPr>
          <w:trHeight w:val="656"/>
        </w:trPr>
        <w:tc>
          <w:tcPr>
            <w:tcW w:w="1126" w:type="dxa"/>
            <w:shd w:val="clear" w:color="auto" w:fill="auto"/>
          </w:tcPr>
          <w:p w:rsidR="00864EAA" w:rsidRPr="003C68F9" w:rsidRDefault="00864EAA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64EAA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Język angielski</w:t>
            </w:r>
          </w:p>
          <w:p w:rsidR="00864EAA" w:rsidRPr="009C43FF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Zegadło i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64EAA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Język angielski</w:t>
            </w:r>
          </w:p>
          <w:p w:rsidR="00864EAA" w:rsidRPr="009C43FF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Zegadło i</w:t>
            </w:r>
          </w:p>
        </w:tc>
        <w:tc>
          <w:tcPr>
            <w:tcW w:w="2163" w:type="dxa"/>
            <w:shd w:val="clear" w:color="auto" w:fill="auto"/>
          </w:tcPr>
          <w:p w:rsidR="00864EAA" w:rsidRPr="00863030" w:rsidRDefault="00864EAA" w:rsidP="00646B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3030">
              <w:rPr>
                <w:rFonts w:cs="Calibri"/>
                <w:sz w:val="16"/>
                <w:szCs w:val="16"/>
              </w:rPr>
              <w:t>Zabiegi pielęgnacyjne twarzy, szyi i dekoltu</w:t>
            </w:r>
          </w:p>
          <w:p w:rsidR="00864EAA" w:rsidRPr="00863030" w:rsidRDefault="00864EAA" w:rsidP="00646B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3030">
              <w:rPr>
                <w:rFonts w:cs="Calibri"/>
                <w:sz w:val="16"/>
                <w:szCs w:val="16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:rsidR="00864EAA" w:rsidRPr="00254AD3" w:rsidRDefault="00864EAA" w:rsidP="008814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5" w:type="dxa"/>
            <w:shd w:val="clear" w:color="auto" w:fill="auto"/>
          </w:tcPr>
          <w:p w:rsidR="00864EAA" w:rsidRPr="009C43FF" w:rsidRDefault="00864EAA" w:rsidP="008814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:rsidR="00864EAA" w:rsidRDefault="00864EAA" w:rsidP="00646B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Kulturowe podst. florystyki </w:t>
            </w:r>
          </w:p>
          <w:p w:rsidR="00864EAA" w:rsidRPr="009C43FF" w:rsidRDefault="00864EAA" w:rsidP="00646B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Stobiecka-Maciejczyk</w:t>
            </w:r>
          </w:p>
        </w:tc>
      </w:tr>
      <w:tr w:rsidR="00864EAA" w:rsidRPr="003C68F9" w:rsidTr="00864EAA">
        <w:trPr>
          <w:trHeight w:val="661"/>
        </w:trPr>
        <w:tc>
          <w:tcPr>
            <w:tcW w:w="1126" w:type="dxa"/>
            <w:shd w:val="clear" w:color="auto" w:fill="auto"/>
          </w:tcPr>
          <w:p w:rsidR="00864EAA" w:rsidRPr="003C68F9" w:rsidRDefault="00864EAA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64EAA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Język angielski</w:t>
            </w:r>
          </w:p>
          <w:p w:rsidR="00864EAA" w:rsidRPr="009C43FF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Zegadło i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64EAA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Język angielski</w:t>
            </w:r>
          </w:p>
          <w:p w:rsidR="00864EAA" w:rsidRPr="009C43FF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Zegadło i</w:t>
            </w:r>
          </w:p>
        </w:tc>
        <w:tc>
          <w:tcPr>
            <w:tcW w:w="2163" w:type="dxa"/>
            <w:shd w:val="clear" w:color="auto" w:fill="auto"/>
          </w:tcPr>
          <w:p w:rsidR="00864EAA" w:rsidRPr="00863030" w:rsidRDefault="00864EAA" w:rsidP="00646B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3030">
              <w:rPr>
                <w:rFonts w:cs="Calibri"/>
                <w:sz w:val="16"/>
                <w:szCs w:val="16"/>
              </w:rPr>
              <w:t>Zabiegi pielęgnacyjne twarzy, szyi i dekoltu</w:t>
            </w:r>
          </w:p>
          <w:p w:rsidR="00864EAA" w:rsidRPr="00863030" w:rsidRDefault="00864EAA" w:rsidP="00646B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3030">
              <w:rPr>
                <w:rFonts w:cs="Calibri"/>
                <w:sz w:val="16"/>
                <w:szCs w:val="16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:rsidR="00864EAA" w:rsidRPr="00254AD3" w:rsidRDefault="00864EAA" w:rsidP="00864EA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155" w:type="dxa"/>
            <w:shd w:val="clear" w:color="auto" w:fill="auto"/>
          </w:tcPr>
          <w:p w:rsidR="00864EAA" w:rsidRPr="009C43FF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:rsidR="00864EAA" w:rsidRDefault="00864EAA" w:rsidP="00646B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Kulturowe podst. florystyki </w:t>
            </w:r>
          </w:p>
          <w:p w:rsidR="00864EAA" w:rsidRPr="009C43FF" w:rsidRDefault="00864EAA" w:rsidP="00646B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D. Stobiecka-Maciejczyk</w:t>
            </w:r>
          </w:p>
        </w:tc>
      </w:tr>
      <w:tr w:rsidR="00864EAA" w:rsidRPr="003C68F9" w:rsidTr="00864EAA">
        <w:trPr>
          <w:trHeight w:val="613"/>
        </w:trPr>
        <w:tc>
          <w:tcPr>
            <w:tcW w:w="1126" w:type="dxa"/>
            <w:shd w:val="clear" w:color="auto" w:fill="auto"/>
          </w:tcPr>
          <w:p w:rsidR="00864EAA" w:rsidRPr="00855217" w:rsidRDefault="00864EAA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14:40-15:25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64EAA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Język angielski</w:t>
            </w:r>
          </w:p>
          <w:p w:rsidR="00864EAA" w:rsidRPr="009C43FF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Zegadło i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64EAA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Język angielski</w:t>
            </w:r>
          </w:p>
          <w:p w:rsidR="00864EAA" w:rsidRPr="009C43FF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Zegadło i</w:t>
            </w:r>
          </w:p>
        </w:tc>
        <w:tc>
          <w:tcPr>
            <w:tcW w:w="2163" w:type="dxa"/>
            <w:shd w:val="clear" w:color="auto" w:fill="auto"/>
          </w:tcPr>
          <w:p w:rsidR="00864EAA" w:rsidRPr="00863030" w:rsidRDefault="00864EAA" w:rsidP="00646B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3030">
              <w:rPr>
                <w:rFonts w:cs="Calibri"/>
                <w:sz w:val="16"/>
                <w:szCs w:val="16"/>
              </w:rPr>
              <w:t>Zabiegi pielęgnacyjne twarzy, szyi i dekoltu</w:t>
            </w:r>
          </w:p>
          <w:p w:rsidR="00864EAA" w:rsidRPr="00863030" w:rsidRDefault="00864EAA" w:rsidP="00646B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3030">
              <w:rPr>
                <w:rFonts w:cs="Calibri"/>
                <w:sz w:val="16"/>
                <w:szCs w:val="16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:rsidR="00864EAA" w:rsidRPr="00254AD3" w:rsidRDefault="00864EAA" w:rsidP="008814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5" w:type="dxa"/>
            <w:shd w:val="clear" w:color="auto" w:fill="auto"/>
          </w:tcPr>
          <w:p w:rsidR="00864EAA" w:rsidRPr="009C43FF" w:rsidRDefault="00864EAA" w:rsidP="008814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:rsidR="00864EAA" w:rsidRDefault="00864EAA" w:rsidP="00646B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Kulturowe podst. florystyki </w:t>
            </w:r>
          </w:p>
          <w:p w:rsidR="00864EAA" w:rsidRPr="009C43FF" w:rsidRDefault="00864EAA" w:rsidP="00646B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D. Stobiecka-Maciejczyk</w:t>
            </w:r>
          </w:p>
        </w:tc>
      </w:tr>
      <w:tr w:rsidR="00864EAA" w:rsidRPr="003C68F9" w:rsidTr="00864EAA">
        <w:trPr>
          <w:trHeight w:val="707"/>
        </w:trPr>
        <w:tc>
          <w:tcPr>
            <w:tcW w:w="1126" w:type="dxa"/>
            <w:shd w:val="clear" w:color="auto" w:fill="auto"/>
          </w:tcPr>
          <w:p w:rsidR="00864EAA" w:rsidRPr="00855217" w:rsidRDefault="00864EAA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15:30-16:15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64EAA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Język angielski</w:t>
            </w:r>
          </w:p>
          <w:p w:rsidR="00864EAA" w:rsidRPr="009C43FF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Zegadło i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64EAA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Język angielski</w:t>
            </w:r>
          </w:p>
          <w:p w:rsidR="00864EAA" w:rsidRPr="009C43FF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Zegadło i</w:t>
            </w:r>
          </w:p>
        </w:tc>
        <w:tc>
          <w:tcPr>
            <w:tcW w:w="2163" w:type="dxa"/>
            <w:shd w:val="clear" w:color="auto" w:fill="auto"/>
          </w:tcPr>
          <w:p w:rsidR="00864EAA" w:rsidRPr="00863030" w:rsidRDefault="00864EAA" w:rsidP="00646B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3030">
              <w:rPr>
                <w:rFonts w:cs="Calibri"/>
                <w:sz w:val="16"/>
                <w:szCs w:val="16"/>
              </w:rPr>
              <w:t>Zabiegi pielęgnacyjne twarzy, szyi i dekoltu</w:t>
            </w:r>
          </w:p>
          <w:p w:rsidR="00864EAA" w:rsidRPr="00863030" w:rsidRDefault="00864EAA" w:rsidP="00646B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3030">
              <w:rPr>
                <w:rFonts w:cs="Calibri"/>
                <w:sz w:val="16"/>
                <w:szCs w:val="16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:rsidR="00864EAA" w:rsidRPr="00254AD3" w:rsidRDefault="00864EAA" w:rsidP="008814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5" w:type="dxa"/>
            <w:shd w:val="clear" w:color="auto" w:fill="auto"/>
          </w:tcPr>
          <w:p w:rsidR="00864EAA" w:rsidRPr="009C43FF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:rsidR="00864EAA" w:rsidRDefault="00864EAA" w:rsidP="00646B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Kulturowe podst. florystyki </w:t>
            </w:r>
          </w:p>
          <w:p w:rsidR="00864EAA" w:rsidRPr="009C43FF" w:rsidRDefault="00864EAA" w:rsidP="00646B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D. Stobiecka-Maciejczyk </w:t>
            </w:r>
            <w:r w:rsidRPr="00864EAA">
              <w:rPr>
                <w:b/>
                <w:sz w:val="15"/>
                <w:szCs w:val="15"/>
              </w:rPr>
              <w:t>egzamin</w:t>
            </w:r>
          </w:p>
        </w:tc>
      </w:tr>
      <w:tr w:rsidR="00864EAA" w:rsidRPr="003C68F9" w:rsidTr="00864EAA">
        <w:trPr>
          <w:trHeight w:val="731"/>
        </w:trPr>
        <w:tc>
          <w:tcPr>
            <w:tcW w:w="1126" w:type="dxa"/>
            <w:shd w:val="clear" w:color="auto" w:fill="auto"/>
          </w:tcPr>
          <w:p w:rsidR="00864EAA" w:rsidRPr="00855217" w:rsidRDefault="00864EAA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16:20-17:05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64EAA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Język angielski</w:t>
            </w:r>
          </w:p>
          <w:p w:rsidR="00864EAA" w:rsidRPr="009C43FF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Zegadło i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64EAA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Język angielski</w:t>
            </w:r>
          </w:p>
          <w:p w:rsidR="00864EAA" w:rsidRPr="009C43FF" w:rsidRDefault="00864EAA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Zegadło i</w:t>
            </w:r>
          </w:p>
        </w:tc>
        <w:tc>
          <w:tcPr>
            <w:tcW w:w="2163" w:type="dxa"/>
            <w:shd w:val="clear" w:color="auto" w:fill="auto"/>
          </w:tcPr>
          <w:p w:rsidR="00864EAA" w:rsidRPr="00863030" w:rsidRDefault="00864EAA" w:rsidP="00646B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3030">
              <w:rPr>
                <w:rFonts w:cs="Calibri"/>
                <w:sz w:val="16"/>
                <w:szCs w:val="16"/>
              </w:rPr>
              <w:t>Zabiegi pielęgnacyjne twarzy, szyi i dekoltu</w:t>
            </w:r>
          </w:p>
          <w:p w:rsidR="00864EAA" w:rsidRPr="00863030" w:rsidRDefault="00864EAA" w:rsidP="00646B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3030">
              <w:rPr>
                <w:rFonts w:cs="Calibri"/>
                <w:sz w:val="16"/>
                <w:szCs w:val="16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:rsidR="00864EAA" w:rsidRPr="00254AD3" w:rsidRDefault="00864EAA" w:rsidP="008814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5" w:type="dxa"/>
            <w:shd w:val="clear" w:color="auto" w:fill="auto"/>
          </w:tcPr>
          <w:p w:rsidR="00864EAA" w:rsidRPr="009C43FF" w:rsidRDefault="00864EAA" w:rsidP="008814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:rsidR="00864EAA" w:rsidRPr="009C43FF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864EAA" w:rsidRPr="003C68F9" w:rsidTr="00646BA5">
        <w:tc>
          <w:tcPr>
            <w:tcW w:w="1126" w:type="dxa"/>
            <w:shd w:val="clear" w:color="auto" w:fill="auto"/>
          </w:tcPr>
          <w:p w:rsidR="00864EAA" w:rsidRPr="00855217" w:rsidRDefault="00864EAA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17:10-17:55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646BA5" w:rsidRPr="009C43FF" w:rsidRDefault="00646BA5" w:rsidP="00646B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864EAA" w:rsidRPr="009C43FF" w:rsidRDefault="00646BA5" w:rsidP="00646B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  <w:r>
              <w:rPr>
                <w:sz w:val="15"/>
                <w:szCs w:val="15"/>
              </w:rPr>
              <w:t xml:space="preserve"> i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64EAA" w:rsidRPr="009C43FF" w:rsidRDefault="00646BA5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pielęgnacyjna twarzy A. Zubala i</w:t>
            </w:r>
          </w:p>
        </w:tc>
        <w:tc>
          <w:tcPr>
            <w:tcW w:w="2163" w:type="dxa"/>
            <w:shd w:val="clear" w:color="auto" w:fill="auto"/>
          </w:tcPr>
          <w:p w:rsidR="00864EAA" w:rsidRPr="00863030" w:rsidRDefault="00864EAA" w:rsidP="00646B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3030">
              <w:rPr>
                <w:rFonts w:cs="Calibri"/>
                <w:sz w:val="16"/>
                <w:szCs w:val="16"/>
              </w:rPr>
              <w:t>Zabiegi pielęgnacyjne twarzy, szyi i dekoltu</w:t>
            </w:r>
          </w:p>
          <w:p w:rsidR="00864EAA" w:rsidRDefault="00864EAA" w:rsidP="00646B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3030">
              <w:rPr>
                <w:rFonts w:cs="Calibri"/>
                <w:sz w:val="16"/>
                <w:szCs w:val="16"/>
              </w:rPr>
              <w:t>A. Zubala</w:t>
            </w:r>
          </w:p>
          <w:p w:rsidR="00646BA5" w:rsidRPr="00863030" w:rsidRDefault="00646BA5" w:rsidP="00646B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64EAA" w:rsidRPr="00254AD3" w:rsidRDefault="00864EAA" w:rsidP="008814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55" w:type="dxa"/>
            <w:shd w:val="clear" w:color="auto" w:fill="auto"/>
          </w:tcPr>
          <w:p w:rsidR="00864EAA" w:rsidRPr="009C43FF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:rsidR="00864EAA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864EAA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864EAA" w:rsidRPr="009C43FF" w:rsidRDefault="00864EAA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8814E8" w:rsidRPr="003C68F9" w:rsidTr="00427A59">
        <w:tc>
          <w:tcPr>
            <w:tcW w:w="1126" w:type="dxa"/>
            <w:shd w:val="clear" w:color="auto" w:fill="FFFF00"/>
          </w:tcPr>
          <w:p w:rsidR="008814E8" w:rsidRPr="003C68F9" w:rsidRDefault="008814E8" w:rsidP="008814E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8814E8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  <w:p w:rsidR="008814E8" w:rsidRPr="003C68F9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8814E8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  <w:p w:rsidR="008814E8" w:rsidRPr="003C68F9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sem 3 </w:t>
            </w:r>
          </w:p>
        </w:tc>
        <w:tc>
          <w:tcPr>
            <w:tcW w:w="2268" w:type="dxa"/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sem</w:t>
            </w:r>
            <w:r w:rsidR="00453E4A"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155" w:type="dxa"/>
            <w:shd w:val="clear" w:color="auto" w:fill="FFFF00"/>
          </w:tcPr>
          <w:p w:rsidR="008814E8" w:rsidRPr="00D757E5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2</w:t>
            </w:r>
          </w:p>
        </w:tc>
      </w:tr>
      <w:tr w:rsidR="00BC3B6E" w:rsidRPr="003C68F9" w:rsidTr="006B3282">
        <w:trPr>
          <w:trHeight w:val="673"/>
        </w:trPr>
        <w:tc>
          <w:tcPr>
            <w:tcW w:w="1126" w:type="dxa"/>
            <w:shd w:val="clear" w:color="auto" w:fill="auto"/>
          </w:tcPr>
          <w:p w:rsidR="00BC3B6E" w:rsidRPr="00855217" w:rsidRDefault="00BC3B6E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BC3B6E" w:rsidRPr="00B53474" w:rsidRDefault="00236FA5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BHP S. Zep i</w:t>
            </w:r>
          </w:p>
        </w:tc>
        <w:tc>
          <w:tcPr>
            <w:tcW w:w="2095" w:type="dxa"/>
            <w:shd w:val="clear" w:color="auto" w:fill="auto"/>
          </w:tcPr>
          <w:p w:rsidR="00BC3B6E" w:rsidRPr="008D2DA2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BC3B6E" w:rsidRPr="009C43FF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A. Zubala </w:t>
            </w:r>
          </w:p>
        </w:tc>
        <w:tc>
          <w:tcPr>
            <w:tcW w:w="2268" w:type="dxa"/>
            <w:shd w:val="clear" w:color="auto" w:fill="auto"/>
          </w:tcPr>
          <w:p w:rsidR="00BC3B6E" w:rsidRPr="00254AD3" w:rsidRDefault="00BC3B6E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shd w:val="clear" w:color="auto" w:fill="BFBFBF" w:themeFill="background1" w:themeFillShade="BF"/>
          </w:tcPr>
          <w:p w:rsidR="006B3282" w:rsidRPr="004E56C5" w:rsidRDefault="006B3282" w:rsidP="006B32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Środki wyrazu twórczego</w:t>
            </w:r>
          </w:p>
          <w:p w:rsidR="00BC3B6E" w:rsidRPr="00427A59" w:rsidRDefault="006B3282" w:rsidP="006B328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56C5">
              <w:rPr>
                <w:sz w:val="16"/>
                <w:szCs w:val="16"/>
              </w:rPr>
              <w:t>A. Niewada-Wysocka</w:t>
            </w:r>
            <w:r>
              <w:rPr>
                <w:sz w:val="16"/>
                <w:szCs w:val="16"/>
              </w:rPr>
              <w:t xml:space="preserve"> i</w:t>
            </w:r>
          </w:p>
        </w:tc>
      </w:tr>
      <w:tr w:rsidR="00BC3B6E" w:rsidRPr="003C68F9" w:rsidTr="00DD19E0">
        <w:trPr>
          <w:trHeight w:val="684"/>
        </w:trPr>
        <w:tc>
          <w:tcPr>
            <w:tcW w:w="1126" w:type="dxa"/>
            <w:shd w:val="clear" w:color="auto" w:fill="auto"/>
          </w:tcPr>
          <w:p w:rsidR="00BC3B6E" w:rsidRPr="00855217" w:rsidRDefault="00BC3B6E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236FA5" w:rsidRPr="009C43FF" w:rsidRDefault="00236FA5" w:rsidP="00236F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BC3B6E" w:rsidRPr="00B53474" w:rsidRDefault="00236FA5" w:rsidP="00236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BC3B6E" w:rsidRPr="008D2DA2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BC3B6E" w:rsidRPr="009C43FF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A. Zubala </w:t>
            </w:r>
          </w:p>
        </w:tc>
        <w:tc>
          <w:tcPr>
            <w:tcW w:w="2268" w:type="dxa"/>
            <w:shd w:val="clear" w:color="auto" w:fill="auto"/>
          </w:tcPr>
          <w:p w:rsidR="00BC3B6E" w:rsidRPr="00254AD3" w:rsidRDefault="00BC3B6E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shd w:val="clear" w:color="auto" w:fill="BFBFBF" w:themeFill="background1" w:themeFillShade="BF"/>
          </w:tcPr>
          <w:p w:rsidR="00BC3B6E" w:rsidRPr="00427A59" w:rsidRDefault="00DD19E0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D19E0">
              <w:rPr>
                <w:sz w:val="18"/>
                <w:szCs w:val="14"/>
              </w:rPr>
              <w:t>Projektowanie i sprzedaż usług florystyc</w:t>
            </w:r>
            <w:r>
              <w:rPr>
                <w:sz w:val="18"/>
                <w:szCs w:val="14"/>
              </w:rPr>
              <w:t>znych A. N</w:t>
            </w:r>
            <w:r w:rsidRPr="00DD19E0">
              <w:rPr>
                <w:sz w:val="18"/>
                <w:szCs w:val="14"/>
              </w:rPr>
              <w:t>iewada</w:t>
            </w:r>
            <w:r>
              <w:rPr>
                <w:sz w:val="18"/>
                <w:szCs w:val="14"/>
              </w:rPr>
              <w:t xml:space="preserve"> i</w:t>
            </w:r>
          </w:p>
        </w:tc>
      </w:tr>
      <w:tr w:rsidR="00BC3B6E" w:rsidRPr="003C68F9" w:rsidTr="00DD19E0">
        <w:trPr>
          <w:trHeight w:val="680"/>
        </w:trPr>
        <w:tc>
          <w:tcPr>
            <w:tcW w:w="1126" w:type="dxa"/>
          </w:tcPr>
          <w:p w:rsidR="00BC3B6E" w:rsidRPr="00855217" w:rsidRDefault="00BC3B6E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236FA5" w:rsidRPr="009C43FF" w:rsidRDefault="00236FA5" w:rsidP="00236F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BC3B6E" w:rsidRPr="00B53474" w:rsidRDefault="00236FA5" w:rsidP="00236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shd w:val="clear" w:color="auto" w:fill="FFFFFF"/>
          </w:tcPr>
          <w:p w:rsidR="00BC3B6E" w:rsidRPr="008D2DA2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BC3B6E" w:rsidRPr="009C43FF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A. Zubala </w:t>
            </w:r>
          </w:p>
        </w:tc>
        <w:tc>
          <w:tcPr>
            <w:tcW w:w="2268" w:type="dxa"/>
            <w:shd w:val="clear" w:color="auto" w:fill="auto"/>
          </w:tcPr>
          <w:p w:rsidR="00BC3B6E" w:rsidRPr="00254AD3" w:rsidRDefault="00BC3B6E" w:rsidP="009211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shd w:val="clear" w:color="auto" w:fill="BFBFBF" w:themeFill="background1" w:themeFillShade="BF"/>
          </w:tcPr>
          <w:p w:rsidR="00BC3B6E" w:rsidRPr="00427A59" w:rsidRDefault="00DD19E0" w:rsidP="009211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DD19E0">
              <w:rPr>
                <w:sz w:val="18"/>
                <w:szCs w:val="14"/>
              </w:rPr>
              <w:t>Projektowanie i sprzedaż usług florystyc</w:t>
            </w:r>
            <w:r>
              <w:rPr>
                <w:sz w:val="18"/>
                <w:szCs w:val="14"/>
              </w:rPr>
              <w:t>znych A. N</w:t>
            </w:r>
            <w:r w:rsidRPr="00DD19E0">
              <w:rPr>
                <w:sz w:val="18"/>
                <w:szCs w:val="14"/>
              </w:rPr>
              <w:t>iewada</w:t>
            </w:r>
            <w:r>
              <w:rPr>
                <w:sz w:val="18"/>
                <w:szCs w:val="14"/>
              </w:rPr>
              <w:t xml:space="preserve"> i</w:t>
            </w:r>
          </w:p>
        </w:tc>
      </w:tr>
      <w:tr w:rsidR="00BC3B6E" w:rsidRPr="003C68F9" w:rsidTr="00AD20EF">
        <w:trPr>
          <w:trHeight w:val="7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6E" w:rsidRPr="00855217" w:rsidRDefault="00BC3B6E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A5" w:rsidRPr="009C43FF" w:rsidRDefault="00236FA5" w:rsidP="00236F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BC3B6E" w:rsidRPr="00B53474" w:rsidRDefault="00236FA5" w:rsidP="00236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  <w:r>
              <w:rPr>
                <w:sz w:val="15"/>
                <w:szCs w:val="15"/>
              </w:rPr>
              <w:t xml:space="preserve"> </w:t>
            </w:r>
            <w:r w:rsidRPr="00236FA5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8D2DA2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BC3B6E" w:rsidRPr="009C43FF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A. Zubala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254AD3" w:rsidRDefault="00BC3B6E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4E56C5" w:rsidRDefault="00DD19E0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19E0">
              <w:rPr>
                <w:sz w:val="18"/>
                <w:szCs w:val="14"/>
              </w:rPr>
              <w:t>Projektowanie i sprzedaż usług florystyc</w:t>
            </w:r>
            <w:r>
              <w:rPr>
                <w:sz w:val="18"/>
                <w:szCs w:val="14"/>
              </w:rPr>
              <w:t>znych A. N</w:t>
            </w:r>
            <w:r w:rsidRPr="00DD19E0">
              <w:rPr>
                <w:sz w:val="18"/>
                <w:szCs w:val="14"/>
              </w:rPr>
              <w:t>iewada</w:t>
            </w:r>
          </w:p>
        </w:tc>
      </w:tr>
      <w:tr w:rsidR="00BC3B6E" w:rsidRPr="003C68F9" w:rsidTr="00AD20EF">
        <w:trPr>
          <w:trHeight w:val="60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6E" w:rsidRPr="00855217" w:rsidRDefault="00BC3B6E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B6E" w:rsidRPr="00B53474" w:rsidRDefault="00236FA5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BHP S. Zep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B6E" w:rsidRPr="008D2DA2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BC3B6E" w:rsidRPr="009C43FF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A. Zubala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254AD3" w:rsidRDefault="00BC3B6E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4E56C5" w:rsidRDefault="00DD19E0" w:rsidP="00BC3B6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D19E0">
              <w:rPr>
                <w:sz w:val="18"/>
                <w:szCs w:val="14"/>
              </w:rPr>
              <w:t>Projektowanie i sprzedaż usług florystyc</w:t>
            </w:r>
            <w:r>
              <w:rPr>
                <w:sz w:val="18"/>
                <w:szCs w:val="14"/>
              </w:rPr>
              <w:t>znych A. N</w:t>
            </w:r>
            <w:r w:rsidRPr="00DD19E0">
              <w:rPr>
                <w:sz w:val="18"/>
                <w:szCs w:val="14"/>
              </w:rPr>
              <w:t>iewada</w:t>
            </w:r>
            <w:r>
              <w:rPr>
                <w:sz w:val="18"/>
                <w:szCs w:val="14"/>
              </w:rPr>
              <w:t xml:space="preserve"> </w:t>
            </w:r>
            <w:r w:rsidRPr="00DD19E0">
              <w:rPr>
                <w:b/>
                <w:sz w:val="18"/>
                <w:szCs w:val="14"/>
              </w:rPr>
              <w:t>egzamin</w:t>
            </w:r>
          </w:p>
        </w:tc>
      </w:tr>
      <w:tr w:rsidR="00BC3B6E" w:rsidRPr="003C68F9" w:rsidTr="00236FA5">
        <w:trPr>
          <w:trHeight w:val="59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6E" w:rsidRPr="00855217" w:rsidRDefault="00BC3B6E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B6E" w:rsidRPr="00B53474" w:rsidRDefault="00236FA5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BHP S. Zep 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8D2DA2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BC3B6E" w:rsidRPr="009C43FF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A. Zubala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254AD3" w:rsidRDefault="00BC3B6E" w:rsidP="009211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4E56C5" w:rsidRDefault="00BC3B6E" w:rsidP="00BC3B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Środki wyrazu twórczego</w:t>
            </w:r>
          </w:p>
          <w:p w:rsidR="00BC3B6E" w:rsidRPr="004E56C5" w:rsidRDefault="00BC3B6E" w:rsidP="00BC3B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A. Niewada-Wysocka</w:t>
            </w:r>
            <w:r w:rsidR="00DD19E0">
              <w:rPr>
                <w:sz w:val="16"/>
                <w:szCs w:val="16"/>
              </w:rPr>
              <w:t xml:space="preserve"> </w:t>
            </w:r>
            <w:r w:rsidR="00DD19E0" w:rsidRPr="00DD19E0">
              <w:rPr>
                <w:b/>
                <w:sz w:val="16"/>
                <w:szCs w:val="16"/>
              </w:rPr>
              <w:t>egzamin</w:t>
            </w:r>
          </w:p>
        </w:tc>
      </w:tr>
      <w:tr w:rsidR="00AD20EF" w:rsidRPr="003C68F9" w:rsidTr="00236FA5">
        <w:trPr>
          <w:trHeight w:val="62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EF" w:rsidRPr="00855217" w:rsidRDefault="00AD20EF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20EF" w:rsidRPr="008D2DA2" w:rsidRDefault="00236FA5" w:rsidP="000F50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BHP S. Zep 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EF" w:rsidRPr="008D2DA2" w:rsidRDefault="00AD20EF" w:rsidP="000F50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EF" w:rsidRPr="009C43FF" w:rsidRDefault="00AD20EF" w:rsidP="000F50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EF" w:rsidRPr="00254AD3" w:rsidRDefault="00AD20EF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EF" w:rsidRPr="004E56C5" w:rsidRDefault="00DD19E0" w:rsidP="00BC3B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dekoracji wnętrz i aranżacji obsadzanych</w:t>
            </w:r>
          </w:p>
          <w:p w:rsidR="00AD20EF" w:rsidRPr="004E56C5" w:rsidRDefault="00AD20EF" w:rsidP="00BC3B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A. Niewada-Wysocka</w:t>
            </w:r>
          </w:p>
        </w:tc>
      </w:tr>
      <w:tr w:rsidR="00AD20EF" w:rsidRPr="003C68F9" w:rsidTr="001F639E">
        <w:trPr>
          <w:trHeight w:val="7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EF" w:rsidRPr="00855217" w:rsidRDefault="00AD20EF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EF" w:rsidRDefault="006B3282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kosmetyczna</w:t>
            </w:r>
          </w:p>
          <w:p w:rsidR="006B3282" w:rsidRPr="008D2DA2" w:rsidRDefault="006B3282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82" w:rsidRPr="00AC536D" w:rsidRDefault="006B3282" w:rsidP="006B328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C536D">
              <w:rPr>
                <w:sz w:val="17"/>
                <w:szCs w:val="17"/>
              </w:rPr>
              <w:t xml:space="preserve">Fizykoterapia w kosmetyce </w:t>
            </w:r>
          </w:p>
          <w:p w:rsidR="00AD20EF" w:rsidRPr="008D2DA2" w:rsidRDefault="006B3282" w:rsidP="006B32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</w:t>
            </w:r>
            <w:r w:rsidRPr="00AC536D">
              <w:rPr>
                <w:sz w:val="17"/>
                <w:szCs w:val="17"/>
              </w:rPr>
              <w:t>. Barszcz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EF" w:rsidRPr="009C43FF" w:rsidRDefault="00AD20EF" w:rsidP="00070B2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EF" w:rsidRPr="00254AD3" w:rsidRDefault="00AD20EF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Pr="004E56C5" w:rsidRDefault="00DD19E0" w:rsidP="00DD19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dekoracji wnętrz i aranżacji obsadzanych</w:t>
            </w:r>
          </w:p>
          <w:p w:rsidR="00AD20EF" w:rsidRPr="004E56C5" w:rsidRDefault="00DD19E0" w:rsidP="00DD19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A. Niewada-Wysocka</w:t>
            </w:r>
          </w:p>
        </w:tc>
      </w:tr>
      <w:tr w:rsidR="00AD20EF" w:rsidRPr="003C68F9" w:rsidTr="00AD20EF">
        <w:trPr>
          <w:trHeight w:val="70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EF" w:rsidRPr="00855217" w:rsidRDefault="00AD20EF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82" w:rsidRDefault="006B3282" w:rsidP="006B32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kosmetyczna</w:t>
            </w:r>
          </w:p>
          <w:p w:rsidR="00AD20EF" w:rsidRPr="008D2DA2" w:rsidRDefault="006B3282" w:rsidP="006B32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Cybulska </w:t>
            </w:r>
            <w:r w:rsidRPr="006B3282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82" w:rsidRPr="00AC536D" w:rsidRDefault="006B3282" w:rsidP="006B328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C536D">
              <w:rPr>
                <w:sz w:val="17"/>
                <w:szCs w:val="17"/>
              </w:rPr>
              <w:t xml:space="preserve">Fizykoterapia w kosmetyce </w:t>
            </w:r>
          </w:p>
          <w:p w:rsidR="00AD20EF" w:rsidRPr="008D2DA2" w:rsidRDefault="006B3282" w:rsidP="006B32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</w:t>
            </w:r>
            <w:r w:rsidRPr="00AC536D">
              <w:rPr>
                <w:sz w:val="17"/>
                <w:szCs w:val="17"/>
              </w:rPr>
              <w:t>. Barszcz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EF" w:rsidRPr="00B65FD0" w:rsidRDefault="00AD20EF" w:rsidP="00070B2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EF" w:rsidRPr="00254AD3" w:rsidRDefault="00AD20EF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Pr="004E56C5" w:rsidRDefault="00DD19E0" w:rsidP="00DD19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dekoracji wnętrz i aranżacji obsadzanych</w:t>
            </w:r>
          </w:p>
          <w:p w:rsidR="00AD20EF" w:rsidRPr="004E56C5" w:rsidRDefault="00DD19E0" w:rsidP="00DD19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A. Niewada-Wysocka</w:t>
            </w:r>
          </w:p>
        </w:tc>
      </w:tr>
      <w:tr w:rsidR="00AD20EF" w:rsidRPr="003C68F9" w:rsidTr="00AD20EF">
        <w:trPr>
          <w:trHeight w:val="70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EF" w:rsidRPr="00855217" w:rsidRDefault="00AD20EF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20EF" w:rsidRPr="008D2DA2" w:rsidRDefault="006B3282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Kompetencje personalne, społeczne i podstawy pracy zespołowej E. Penkala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282" w:rsidRPr="00AC536D" w:rsidRDefault="006B3282" w:rsidP="006B328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C536D">
              <w:rPr>
                <w:sz w:val="17"/>
                <w:szCs w:val="17"/>
              </w:rPr>
              <w:t xml:space="preserve">Fizykoterapia w kosmetyce </w:t>
            </w:r>
          </w:p>
          <w:p w:rsidR="00AD20EF" w:rsidRPr="008D2DA2" w:rsidRDefault="006B3282" w:rsidP="006B32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</w:t>
            </w:r>
            <w:r w:rsidRPr="00AC536D">
              <w:rPr>
                <w:sz w:val="17"/>
                <w:szCs w:val="17"/>
              </w:rPr>
              <w:t>. Barszcz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EF" w:rsidRPr="00070B20" w:rsidRDefault="00AD20EF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EF" w:rsidRPr="00254AD3" w:rsidRDefault="00AD20EF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Pr="004E56C5" w:rsidRDefault="00DD19E0" w:rsidP="00DD19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dekoracji wnętrz i aranżacji obsadzanych</w:t>
            </w:r>
          </w:p>
          <w:p w:rsidR="00AD20EF" w:rsidRPr="004E56C5" w:rsidRDefault="00DD19E0" w:rsidP="00DD19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A. Niewada-Wysocka</w:t>
            </w:r>
          </w:p>
        </w:tc>
      </w:tr>
      <w:tr w:rsidR="00AD20EF" w:rsidRPr="003C68F9" w:rsidTr="00AD20EF">
        <w:trPr>
          <w:trHeight w:val="70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EF" w:rsidRPr="00855217" w:rsidRDefault="00AD20EF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EF" w:rsidRPr="008D2DA2" w:rsidRDefault="006B3282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Kompetencje personalne, społeczne i podstawy pracy zespołowej E. Penkala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82" w:rsidRPr="00AC536D" w:rsidRDefault="006B3282" w:rsidP="006B328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C536D">
              <w:rPr>
                <w:sz w:val="17"/>
                <w:szCs w:val="17"/>
              </w:rPr>
              <w:t xml:space="preserve">Fizykoterapia w kosmetyce </w:t>
            </w:r>
          </w:p>
          <w:p w:rsidR="00AD20EF" w:rsidRPr="008D2DA2" w:rsidRDefault="006B3282" w:rsidP="006B32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</w:t>
            </w:r>
            <w:r w:rsidRPr="00AC536D">
              <w:rPr>
                <w:sz w:val="17"/>
                <w:szCs w:val="17"/>
              </w:rPr>
              <w:t>. Barszcz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EF" w:rsidRPr="00B65FD0" w:rsidRDefault="00AD20EF" w:rsidP="00070B2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EF" w:rsidRPr="00254AD3" w:rsidRDefault="00AD20EF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Pr="004E56C5" w:rsidRDefault="00DD19E0" w:rsidP="00DD19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dekoracji wnętrz i aranżacji obsadzanych</w:t>
            </w:r>
          </w:p>
          <w:p w:rsidR="00AD20EF" w:rsidRPr="00596E30" w:rsidRDefault="00DD19E0" w:rsidP="00DD19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A. Niewada-Wysocka</w:t>
            </w:r>
          </w:p>
        </w:tc>
      </w:tr>
      <w:tr w:rsidR="00AD20EF" w:rsidRPr="003C68F9" w:rsidTr="00AD20E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EF" w:rsidRPr="00855217" w:rsidRDefault="00AD20EF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0EF" w:rsidRPr="008D2DA2" w:rsidRDefault="006B3282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Kompetencje personalne, społeczne i podstawy pracy zespołowej E. Penkala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82" w:rsidRPr="00AC536D" w:rsidRDefault="006B3282" w:rsidP="006B328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C536D">
              <w:rPr>
                <w:sz w:val="17"/>
                <w:szCs w:val="17"/>
              </w:rPr>
              <w:t xml:space="preserve">Fizykoterapia w kosmetyce </w:t>
            </w:r>
          </w:p>
          <w:p w:rsidR="00AD20EF" w:rsidRPr="008D2DA2" w:rsidRDefault="006B3282" w:rsidP="006B32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</w:t>
            </w:r>
            <w:r w:rsidRPr="00AC536D">
              <w:rPr>
                <w:sz w:val="17"/>
                <w:szCs w:val="17"/>
              </w:rPr>
              <w:t>. Barszcz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EF" w:rsidRPr="00B65FD0" w:rsidRDefault="00AD20EF" w:rsidP="00070B2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EF" w:rsidRDefault="00AD20EF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  <w:p w:rsidR="00AD20EF" w:rsidRPr="00254AD3" w:rsidRDefault="00AD20EF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Pr="004E56C5" w:rsidRDefault="00DD19E0" w:rsidP="00DD19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dekoracji wnętrz i aranżacji obsadzanych</w:t>
            </w:r>
          </w:p>
          <w:p w:rsidR="00AD20EF" w:rsidRPr="00596E30" w:rsidRDefault="00DD19E0" w:rsidP="00DD19E0">
            <w:pPr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A. Niewada-Wysocka</w:t>
            </w:r>
          </w:p>
        </w:tc>
      </w:tr>
      <w:tr w:rsidR="000F50CA" w:rsidRPr="003C68F9" w:rsidTr="001032D2">
        <w:trPr>
          <w:trHeight w:val="56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0F50CA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sem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 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274617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sem 4 </w:t>
            </w:r>
          </w:p>
        </w:tc>
      </w:tr>
      <w:tr w:rsidR="00DD19E0" w:rsidRPr="003C68F9" w:rsidTr="004D7B8D">
        <w:trPr>
          <w:trHeight w:val="54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Pr="003C68F9" w:rsidRDefault="00DD19E0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9E0" w:rsidRPr="00574656" w:rsidRDefault="00DD19E0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D19E0">
              <w:rPr>
                <w:sz w:val="18"/>
                <w:szCs w:val="14"/>
              </w:rPr>
              <w:t>Formy działania administracji 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Default="00DD19E0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DD19E0" w:rsidRPr="003C68F9" w:rsidRDefault="00DD19E0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Pr="009C43FF" w:rsidRDefault="00DD19E0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9E0" w:rsidRPr="00387706" w:rsidRDefault="00DD19E0" w:rsidP="00E14C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7706">
              <w:rPr>
                <w:sz w:val="16"/>
                <w:szCs w:val="16"/>
              </w:rPr>
              <w:t xml:space="preserve">Postępowanie z dokumentacją niearchiwalną </w:t>
            </w:r>
          </w:p>
          <w:p w:rsidR="00DD19E0" w:rsidRPr="003C68F9" w:rsidRDefault="00DD19E0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7706">
              <w:rPr>
                <w:sz w:val="16"/>
                <w:szCs w:val="16"/>
              </w:rPr>
              <w:t>P. Berliński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Default="00C50B46" w:rsidP="00E14C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Witryny i aplikacje internetowe</w:t>
            </w:r>
          </w:p>
          <w:p w:rsidR="00DD19E0" w:rsidRPr="00596E30" w:rsidRDefault="00DD19E0" w:rsidP="00E14C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DD19E0" w:rsidRPr="003C68F9" w:rsidTr="004D7B8D">
        <w:trPr>
          <w:trHeight w:val="54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Pr="003C68F9" w:rsidRDefault="00DD19E0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9E0" w:rsidRPr="00574656" w:rsidRDefault="00DD19E0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D19E0">
              <w:rPr>
                <w:sz w:val="18"/>
                <w:szCs w:val="14"/>
              </w:rPr>
              <w:t>Formy działania administracji 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Default="00DD19E0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DD19E0" w:rsidRPr="00463E4C" w:rsidRDefault="00DD19E0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Zegadło</w:t>
            </w:r>
          </w:p>
          <w:p w:rsidR="00DD19E0" w:rsidRPr="00463E4C" w:rsidRDefault="00DD19E0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Pr="009C43FF" w:rsidRDefault="00DD19E0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9E0" w:rsidRPr="00387706" w:rsidRDefault="00DD19E0" w:rsidP="003877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7706">
              <w:rPr>
                <w:sz w:val="16"/>
                <w:szCs w:val="16"/>
              </w:rPr>
              <w:t xml:space="preserve">Postępowanie z dokumentacją niearchiwalną </w:t>
            </w:r>
          </w:p>
          <w:p w:rsidR="00DD19E0" w:rsidRPr="003C68F9" w:rsidRDefault="00DD19E0" w:rsidP="003877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7706">
              <w:rPr>
                <w:sz w:val="16"/>
                <w:szCs w:val="16"/>
              </w:rPr>
              <w:t>P. Berliński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46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 administrowanie bazami danych</w:t>
            </w:r>
          </w:p>
          <w:p w:rsidR="00DD19E0" w:rsidRPr="00596E30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DD19E0" w:rsidRPr="003C68F9" w:rsidTr="004D7B8D">
        <w:trPr>
          <w:trHeight w:val="5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0" w:rsidRPr="003C68F9" w:rsidRDefault="00DD19E0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9E0" w:rsidRPr="00574656" w:rsidRDefault="00DD19E0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D19E0">
              <w:rPr>
                <w:sz w:val="18"/>
                <w:szCs w:val="14"/>
              </w:rPr>
              <w:t>Formy działania administracji 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Default="00DD19E0" w:rsidP="00A323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DD19E0" w:rsidRPr="003C68F9" w:rsidRDefault="00DD19E0" w:rsidP="00A323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Pr="009C43FF" w:rsidRDefault="00DD19E0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9E0" w:rsidRPr="00387706" w:rsidRDefault="00DD19E0" w:rsidP="003877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7706">
              <w:rPr>
                <w:sz w:val="16"/>
                <w:szCs w:val="16"/>
              </w:rPr>
              <w:t xml:space="preserve">Postępowanie z dokumentacją niearchiwalną </w:t>
            </w:r>
          </w:p>
          <w:p w:rsidR="00DD19E0" w:rsidRPr="003C68F9" w:rsidRDefault="00DD19E0" w:rsidP="003877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7706">
              <w:rPr>
                <w:sz w:val="16"/>
                <w:szCs w:val="16"/>
              </w:rPr>
              <w:t>P. Berliński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46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 administrowanie bazami danych</w:t>
            </w:r>
          </w:p>
          <w:p w:rsidR="00DD19E0" w:rsidRPr="00596E30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DD19E0" w:rsidRPr="003C68F9" w:rsidTr="004D7B8D">
        <w:trPr>
          <w:trHeight w:val="69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0" w:rsidRPr="003C68F9" w:rsidRDefault="00DD19E0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9E0" w:rsidRPr="00574656" w:rsidRDefault="00DD19E0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D19E0">
              <w:rPr>
                <w:sz w:val="18"/>
                <w:szCs w:val="14"/>
              </w:rPr>
              <w:t>Formy działania administracji 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Default="00DD19E0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DD19E0" w:rsidRPr="00463E4C" w:rsidRDefault="00DD19E0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Zegadło</w:t>
            </w:r>
          </w:p>
          <w:p w:rsidR="00DD19E0" w:rsidRPr="00463E4C" w:rsidRDefault="00DD19E0" w:rsidP="00A323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Pr="009C43FF" w:rsidRDefault="00DD19E0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9E0" w:rsidRPr="00387706" w:rsidRDefault="00DD19E0" w:rsidP="003877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7706">
              <w:rPr>
                <w:sz w:val="16"/>
                <w:szCs w:val="16"/>
              </w:rPr>
              <w:t xml:space="preserve">Postępowanie z dokumentacją niearchiwalną </w:t>
            </w:r>
          </w:p>
          <w:p w:rsidR="00DD19E0" w:rsidRPr="003C68F9" w:rsidRDefault="00DD19E0" w:rsidP="003877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7706">
              <w:rPr>
                <w:sz w:val="16"/>
                <w:szCs w:val="16"/>
              </w:rPr>
              <w:t>P. Berliński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46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 administrowanie bazami danych</w:t>
            </w:r>
          </w:p>
          <w:p w:rsidR="00DD19E0" w:rsidRPr="00596E30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DD19E0" w:rsidRPr="003C68F9" w:rsidTr="004D7B8D">
        <w:trPr>
          <w:trHeight w:val="69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0" w:rsidRPr="003C68F9" w:rsidRDefault="00DD19E0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9E0" w:rsidRPr="00574656" w:rsidRDefault="00DD19E0" w:rsidP="00FA3D1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D19E0">
              <w:rPr>
                <w:sz w:val="18"/>
                <w:szCs w:val="14"/>
              </w:rPr>
              <w:t>Formy działania administracji 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9E0" w:rsidRDefault="00DD19E0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DD19E0" w:rsidRPr="003C68F9" w:rsidRDefault="00DD19E0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Pr="009C43FF" w:rsidRDefault="00DD19E0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9E0" w:rsidRPr="00387706" w:rsidRDefault="00DD19E0" w:rsidP="003877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7706">
              <w:rPr>
                <w:sz w:val="16"/>
                <w:szCs w:val="16"/>
              </w:rPr>
              <w:t xml:space="preserve">Postępowanie z dokumentacją niearchiwalną </w:t>
            </w:r>
          </w:p>
          <w:p w:rsidR="00DD19E0" w:rsidRPr="003C68F9" w:rsidRDefault="00DD19E0" w:rsidP="003877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7706">
              <w:rPr>
                <w:sz w:val="16"/>
                <w:szCs w:val="16"/>
              </w:rPr>
              <w:t>P. Berliński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46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 administrowanie bazami danych</w:t>
            </w:r>
          </w:p>
          <w:p w:rsidR="00DD19E0" w:rsidRPr="00596E30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DD19E0" w:rsidRPr="003C68F9" w:rsidTr="004D7B8D">
        <w:trPr>
          <w:trHeight w:val="69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0" w:rsidRPr="003C68F9" w:rsidRDefault="00DD19E0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9E0" w:rsidRPr="00574656" w:rsidRDefault="00DD19E0" w:rsidP="00FA3D1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D19E0">
              <w:rPr>
                <w:sz w:val="18"/>
                <w:szCs w:val="14"/>
              </w:rPr>
              <w:t>Formy działania administracji 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9E0" w:rsidRDefault="00DD19E0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DD19E0" w:rsidRPr="00463E4C" w:rsidRDefault="00DD19E0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Zegadło i</w:t>
            </w:r>
          </w:p>
          <w:p w:rsidR="00DD19E0" w:rsidRPr="00463E4C" w:rsidRDefault="00DD19E0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Pr="009C43FF" w:rsidRDefault="00DD19E0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9E0" w:rsidRPr="00387706" w:rsidRDefault="00DD19E0" w:rsidP="003877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7706">
              <w:rPr>
                <w:sz w:val="16"/>
                <w:szCs w:val="16"/>
              </w:rPr>
              <w:t xml:space="preserve">Postępowanie z dokumentacją niearchiwalną </w:t>
            </w:r>
          </w:p>
          <w:p w:rsidR="00DD19E0" w:rsidRPr="003C68F9" w:rsidRDefault="00DD19E0" w:rsidP="003877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7706">
              <w:rPr>
                <w:sz w:val="16"/>
                <w:szCs w:val="16"/>
              </w:rPr>
              <w:t>P. Berliński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Default="00C50B46" w:rsidP="002746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 administrowanie bazami danych</w:t>
            </w:r>
          </w:p>
          <w:p w:rsidR="00DD19E0" w:rsidRPr="00596E30" w:rsidRDefault="00DD19E0" w:rsidP="002746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DD19E0" w:rsidRPr="003C68F9" w:rsidTr="00DD19E0">
        <w:trPr>
          <w:trHeight w:val="57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0" w:rsidRPr="003F15F2" w:rsidRDefault="00DD19E0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9E0" w:rsidRPr="009C43FF" w:rsidRDefault="00DD19E0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prawa cywilnego P. Berliński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9E0" w:rsidRDefault="00DD19E0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Struktura organów administracji</w:t>
            </w:r>
          </w:p>
          <w:p w:rsidR="00DD19E0" w:rsidRPr="003C68F9" w:rsidRDefault="00DD19E0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E0" w:rsidRDefault="00DD19E0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archiwistyki</w:t>
            </w:r>
          </w:p>
          <w:p w:rsidR="00DD19E0" w:rsidRPr="00463E4C" w:rsidRDefault="00DD19E0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9E0" w:rsidRPr="009C43FF" w:rsidRDefault="00DD19E0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46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 administrowanie bazami danych</w:t>
            </w:r>
          </w:p>
          <w:p w:rsidR="00DD19E0" w:rsidRPr="00A2400F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C50B46" w:rsidRPr="003C68F9" w:rsidTr="00C50B46">
        <w:trPr>
          <w:trHeight w:val="69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46" w:rsidRPr="003F15F2" w:rsidRDefault="00C50B46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B46" w:rsidRPr="009C43FF" w:rsidRDefault="00C50B46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prawa cywilnego P. Berliński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0B46" w:rsidRDefault="00C50B46" w:rsidP="00DD19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Struktura organów administracji</w:t>
            </w:r>
          </w:p>
          <w:p w:rsidR="00C50B46" w:rsidRPr="00463E4C" w:rsidRDefault="00C50B46" w:rsidP="00DD19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K. Nowek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46" w:rsidRDefault="00C50B46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archiwistyki</w:t>
            </w:r>
          </w:p>
          <w:p w:rsidR="00C50B46" w:rsidRPr="003C68F9" w:rsidRDefault="00C50B46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46" w:rsidRPr="009C43FF" w:rsidRDefault="00C50B46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0B46" w:rsidRDefault="00C50B46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C50B46" w:rsidRPr="00A2400F" w:rsidRDefault="00C50B46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C50B46" w:rsidRPr="003C68F9" w:rsidTr="00C50B46">
        <w:trPr>
          <w:trHeight w:val="70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46" w:rsidRPr="003F15F2" w:rsidRDefault="00C50B46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B46" w:rsidRPr="009C43FF" w:rsidRDefault="00C50B46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prawa cywilnego P. Berliński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0B46" w:rsidRPr="00307B3B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C50B46" w:rsidRPr="003C68F9" w:rsidRDefault="00C50B46" w:rsidP="00C50B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7B3B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46" w:rsidRDefault="00C50B46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archiwistyki</w:t>
            </w:r>
          </w:p>
          <w:p w:rsidR="00C50B46" w:rsidRPr="00463E4C" w:rsidRDefault="00C50B46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46" w:rsidRPr="009C43FF" w:rsidRDefault="00C50B46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0B46" w:rsidRDefault="00C50B46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C50B46" w:rsidRPr="00A2400F" w:rsidRDefault="00C50B46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C50B46" w:rsidRPr="003C68F9" w:rsidTr="00C50B4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46" w:rsidRPr="003F15F2" w:rsidRDefault="00C50B46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B46" w:rsidRPr="009C43FF" w:rsidRDefault="00C50B46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prawa cywilnego P. Berliński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0B46" w:rsidRPr="00307B3B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C50B46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  <w:p w:rsidR="00C50B46" w:rsidRPr="00463E4C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46" w:rsidRDefault="00C50B46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archiwistyki</w:t>
            </w:r>
          </w:p>
          <w:p w:rsidR="00C50B46" w:rsidRPr="003C68F9" w:rsidRDefault="00C50B46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46" w:rsidRPr="009C43FF" w:rsidRDefault="00C50B46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0B46" w:rsidRDefault="00C50B46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C50B46" w:rsidRPr="00A2400F" w:rsidRDefault="00C50B46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C50B46" w:rsidRPr="003C68F9" w:rsidTr="00C50B4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46" w:rsidRPr="003F15F2" w:rsidRDefault="00C50B46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B46" w:rsidRPr="009C43FF" w:rsidRDefault="00C50B46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prawa cywilnego P. Berliński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0B46" w:rsidRPr="00307B3B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C50B46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  <w:p w:rsidR="00C50B46" w:rsidRPr="003C68F9" w:rsidRDefault="00C50B46" w:rsidP="00C50B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46" w:rsidRDefault="00C50B46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archiwistyki</w:t>
            </w:r>
          </w:p>
          <w:p w:rsidR="00C50B46" w:rsidRPr="00463E4C" w:rsidRDefault="00C50B46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46" w:rsidRPr="009C43FF" w:rsidRDefault="00C50B46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0B46" w:rsidRDefault="00C50B46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C50B46" w:rsidRPr="00A2400F" w:rsidRDefault="00C50B46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C50B46" w:rsidRPr="003C68F9" w:rsidTr="00C50B4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46" w:rsidRPr="003F15F2" w:rsidRDefault="00C50B46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B46" w:rsidRPr="009C43FF" w:rsidRDefault="00C50B46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prawa cywilnego P. Berliński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0B46" w:rsidRPr="00307B3B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C50B46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  <w:p w:rsidR="00C50B46" w:rsidRPr="00463E4C" w:rsidRDefault="00C50B46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46" w:rsidRDefault="00C50B46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archiwistyki</w:t>
            </w:r>
          </w:p>
          <w:p w:rsidR="00C50B46" w:rsidRPr="003F15F2" w:rsidRDefault="00C50B46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46" w:rsidRPr="009C43FF" w:rsidRDefault="00C50B46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0B46" w:rsidRDefault="00C50B46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C50B46" w:rsidRPr="00A2400F" w:rsidRDefault="00C50B46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</w:tbl>
    <w:p w:rsidR="00F24C45" w:rsidRPr="003C68F9" w:rsidRDefault="00F24C45" w:rsidP="00F24C45">
      <w:pPr>
        <w:rPr>
          <w:sz w:val="18"/>
          <w:szCs w:val="1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155"/>
        <w:gridCol w:w="42"/>
        <w:gridCol w:w="2198"/>
        <w:gridCol w:w="2438"/>
      </w:tblGrid>
      <w:tr w:rsidR="00F24C45" w:rsidRPr="003C68F9" w:rsidTr="00882269">
        <w:tc>
          <w:tcPr>
            <w:tcW w:w="1126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F24C45" w:rsidRPr="00855217" w:rsidRDefault="00E14CD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1</w:t>
            </w:r>
          </w:p>
        </w:tc>
        <w:tc>
          <w:tcPr>
            <w:tcW w:w="2095" w:type="dxa"/>
            <w:shd w:val="clear" w:color="auto" w:fill="FFFF00"/>
          </w:tcPr>
          <w:p w:rsidR="00F24C45" w:rsidRDefault="00E14CD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86365B" w:rsidRPr="00855217" w:rsidRDefault="0086365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F24C45" w:rsidRPr="00855217" w:rsidRDefault="005C18C7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4</w:t>
            </w:r>
          </w:p>
        </w:tc>
        <w:tc>
          <w:tcPr>
            <w:tcW w:w="2155" w:type="dxa"/>
            <w:shd w:val="clear" w:color="auto" w:fill="FFFF00"/>
          </w:tcPr>
          <w:p w:rsidR="00F24C45" w:rsidRPr="00855217" w:rsidRDefault="00307B3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 1</w:t>
            </w:r>
          </w:p>
        </w:tc>
        <w:tc>
          <w:tcPr>
            <w:tcW w:w="2240" w:type="dxa"/>
            <w:gridSpan w:val="2"/>
            <w:shd w:val="clear" w:color="auto" w:fill="FFFF00"/>
          </w:tcPr>
          <w:p w:rsidR="00F24C45" w:rsidRPr="00855217" w:rsidRDefault="00307B3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 2</w:t>
            </w:r>
          </w:p>
        </w:tc>
        <w:tc>
          <w:tcPr>
            <w:tcW w:w="2438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sem 4</w:t>
            </w:r>
          </w:p>
        </w:tc>
      </w:tr>
      <w:tr w:rsidR="0086365B" w:rsidRPr="003C68F9" w:rsidTr="004D7B8D">
        <w:tc>
          <w:tcPr>
            <w:tcW w:w="1126" w:type="dxa"/>
          </w:tcPr>
          <w:p w:rsidR="0086365B" w:rsidRPr="003C68F9" w:rsidRDefault="008636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574656" w:rsidRDefault="0086365B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D19E0">
              <w:rPr>
                <w:sz w:val="18"/>
                <w:szCs w:val="14"/>
              </w:rPr>
              <w:t>Formy działania administracji K. Nowek</w:t>
            </w:r>
          </w:p>
        </w:tc>
        <w:tc>
          <w:tcPr>
            <w:tcW w:w="2163" w:type="dxa"/>
            <w:shd w:val="clear" w:color="auto" w:fill="auto"/>
          </w:tcPr>
          <w:p w:rsidR="0086365B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197" w:type="dxa"/>
            <w:gridSpan w:val="2"/>
            <w:shd w:val="clear" w:color="auto" w:fill="FFFFFF" w:themeFill="background1"/>
          </w:tcPr>
          <w:p w:rsidR="0086365B" w:rsidRPr="003C68F9" w:rsidRDefault="008636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 P. Berliński</w:t>
            </w:r>
          </w:p>
        </w:tc>
        <w:tc>
          <w:tcPr>
            <w:tcW w:w="2198" w:type="dxa"/>
            <w:shd w:val="clear" w:color="auto" w:fill="FFFFFF" w:themeFill="background1"/>
          </w:tcPr>
          <w:p w:rsidR="0086365B" w:rsidRPr="003C68F9" w:rsidRDefault="008636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Default="00C13961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</w:t>
            </w:r>
          </w:p>
          <w:p w:rsidR="0086365B" w:rsidRPr="00A2400F" w:rsidRDefault="008636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86365B" w:rsidRPr="003C68F9" w:rsidTr="004D7B8D">
        <w:trPr>
          <w:trHeight w:val="466"/>
        </w:trPr>
        <w:tc>
          <w:tcPr>
            <w:tcW w:w="1126" w:type="dxa"/>
          </w:tcPr>
          <w:p w:rsidR="0086365B" w:rsidRPr="003C68F9" w:rsidRDefault="008636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574656" w:rsidRDefault="0086365B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D19E0">
              <w:rPr>
                <w:sz w:val="18"/>
                <w:szCs w:val="14"/>
              </w:rPr>
              <w:t>Formy działania administracji K. Nowek</w:t>
            </w:r>
          </w:p>
        </w:tc>
        <w:tc>
          <w:tcPr>
            <w:tcW w:w="2163" w:type="dxa"/>
            <w:shd w:val="clear" w:color="auto" w:fill="auto"/>
          </w:tcPr>
          <w:p w:rsidR="0086365B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86365B" w:rsidRPr="00463E4C" w:rsidRDefault="0086365B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Zegadło</w:t>
            </w:r>
          </w:p>
          <w:p w:rsidR="0086365B" w:rsidRPr="00463E4C" w:rsidRDefault="0086365B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FFFFFF" w:themeFill="background1"/>
          </w:tcPr>
          <w:p w:rsidR="0086365B" w:rsidRPr="003C68F9" w:rsidRDefault="0086365B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 P. Berliński</w:t>
            </w:r>
          </w:p>
        </w:tc>
        <w:tc>
          <w:tcPr>
            <w:tcW w:w="2198" w:type="dxa"/>
            <w:shd w:val="clear" w:color="auto" w:fill="FFFFFF" w:themeFill="background1"/>
          </w:tcPr>
          <w:p w:rsidR="0086365B" w:rsidRPr="003C68F9" w:rsidRDefault="0086365B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Default="00C13961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</w:t>
            </w:r>
          </w:p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86365B" w:rsidRPr="003C68F9" w:rsidTr="004D7B8D">
        <w:trPr>
          <w:trHeight w:val="421"/>
        </w:trPr>
        <w:tc>
          <w:tcPr>
            <w:tcW w:w="1126" w:type="dxa"/>
          </w:tcPr>
          <w:p w:rsidR="0086365B" w:rsidRPr="003C68F9" w:rsidRDefault="0086365B" w:rsidP="00951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574656" w:rsidRDefault="0086365B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D19E0">
              <w:rPr>
                <w:sz w:val="18"/>
                <w:szCs w:val="14"/>
              </w:rPr>
              <w:t>Formy działania administracji K. Nowek</w:t>
            </w:r>
          </w:p>
        </w:tc>
        <w:tc>
          <w:tcPr>
            <w:tcW w:w="2163" w:type="dxa"/>
            <w:shd w:val="clear" w:color="auto" w:fill="auto"/>
          </w:tcPr>
          <w:p w:rsidR="0086365B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197" w:type="dxa"/>
            <w:gridSpan w:val="2"/>
            <w:shd w:val="clear" w:color="auto" w:fill="FFFFFF" w:themeFill="background1"/>
          </w:tcPr>
          <w:p w:rsidR="0086365B" w:rsidRPr="003C68F9" w:rsidRDefault="0086365B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 P. Berliński</w:t>
            </w:r>
          </w:p>
        </w:tc>
        <w:tc>
          <w:tcPr>
            <w:tcW w:w="2198" w:type="dxa"/>
            <w:shd w:val="clear" w:color="auto" w:fill="FFFFFF" w:themeFill="background1"/>
          </w:tcPr>
          <w:p w:rsidR="0086365B" w:rsidRPr="003C68F9" w:rsidRDefault="0086365B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Default="00C13961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</w:t>
            </w:r>
          </w:p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86365B" w:rsidRPr="003C68F9" w:rsidTr="004D7B8D">
        <w:trPr>
          <w:trHeight w:val="602"/>
        </w:trPr>
        <w:tc>
          <w:tcPr>
            <w:tcW w:w="1126" w:type="dxa"/>
          </w:tcPr>
          <w:p w:rsidR="0086365B" w:rsidRPr="003C68F9" w:rsidRDefault="0086365B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574656" w:rsidRDefault="0086365B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365B">
              <w:rPr>
                <w:sz w:val="18"/>
                <w:szCs w:val="14"/>
              </w:rPr>
              <w:t>Organizacja pracy administracyjnej K. Nowek</w:t>
            </w:r>
          </w:p>
        </w:tc>
        <w:tc>
          <w:tcPr>
            <w:tcW w:w="2163" w:type="dxa"/>
            <w:shd w:val="clear" w:color="auto" w:fill="auto"/>
          </w:tcPr>
          <w:p w:rsidR="0086365B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86365B" w:rsidRPr="00463E4C" w:rsidRDefault="0086365B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Zegadło</w:t>
            </w:r>
          </w:p>
          <w:p w:rsidR="0086365B" w:rsidRPr="00463E4C" w:rsidRDefault="0086365B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FFFFFF" w:themeFill="background1"/>
          </w:tcPr>
          <w:p w:rsidR="0086365B" w:rsidRPr="003C68F9" w:rsidRDefault="0086365B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 P. Berliński</w:t>
            </w:r>
          </w:p>
        </w:tc>
        <w:tc>
          <w:tcPr>
            <w:tcW w:w="2198" w:type="dxa"/>
            <w:shd w:val="clear" w:color="auto" w:fill="FFFFFF" w:themeFill="background1"/>
          </w:tcPr>
          <w:p w:rsidR="0086365B" w:rsidRPr="003C68F9" w:rsidRDefault="0086365B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Default="00C13961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</w:t>
            </w:r>
          </w:p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86365B" w:rsidRPr="003C68F9" w:rsidTr="004D7B8D">
        <w:trPr>
          <w:trHeight w:val="102"/>
        </w:trPr>
        <w:tc>
          <w:tcPr>
            <w:tcW w:w="1126" w:type="dxa"/>
          </w:tcPr>
          <w:p w:rsidR="0086365B" w:rsidRPr="003C68F9" w:rsidRDefault="0086365B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574656" w:rsidRDefault="0086365B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365B">
              <w:rPr>
                <w:sz w:val="18"/>
                <w:szCs w:val="14"/>
              </w:rPr>
              <w:t>Organizacja pracy administracyjnej K. Nowek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86365B" w:rsidRDefault="0086365B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Redagowanie dokumentów</w:t>
            </w:r>
          </w:p>
          <w:p w:rsidR="0086365B" w:rsidRPr="00307B3B" w:rsidRDefault="0086365B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Berliński i</w:t>
            </w:r>
          </w:p>
        </w:tc>
        <w:tc>
          <w:tcPr>
            <w:tcW w:w="2197" w:type="dxa"/>
            <w:gridSpan w:val="2"/>
            <w:shd w:val="clear" w:color="auto" w:fill="FFFFFF" w:themeFill="background1"/>
          </w:tcPr>
          <w:p w:rsidR="0086365B" w:rsidRPr="003C68F9" w:rsidRDefault="0086365B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 P. Berliński</w:t>
            </w:r>
          </w:p>
        </w:tc>
        <w:tc>
          <w:tcPr>
            <w:tcW w:w="2198" w:type="dxa"/>
            <w:shd w:val="clear" w:color="auto" w:fill="FFFFFF" w:themeFill="background1"/>
          </w:tcPr>
          <w:p w:rsidR="0086365B" w:rsidRPr="003C68F9" w:rsidRDefault="0086365B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Default="00C13961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Tworzenie stron i aplikacji </w:t>
            </w:r>
            <w:r w:rsidR="0086365B">
              <w:rPr>
                <w:sz w:val="16"/>
                <w:szCs w:val="16"/>
              </w:rPr>
              <w:t>internetowych</w:t>
            </w:r>
          </w:p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  <w:bookmarkStart w:id="0" w:name="_GoBack"/>
            <w:bookmarkEnd w:id="0"/>
          </w:p>
        </w:tc>
      </w:tr>
      <w:tr w:rsidR="0086365B" w:rsidRPr="003C68F9" w:rsidTr="004D7B8D">
        <w:tc>
          <w:tcPr>
            <w:tcW w:w="1126" w:type="dxa"/>
            <w:shd w:val="clear" w:color="auto" w:fill="auto"/>
          </w:tcPr>
          <w:p w:rsidR="0086365B" w:rsidRPr="003C68F9" w:rsidRDefault="0086365B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574656" w:rsidRDefault="0086365B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365B">
              <w:rPr>
                <w:sz w:val="18"/>
                <w:szCs w:val="14"/>
              </w:rPr>
              <w:t>Organizacja pracy administracyjnej K. Nowek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86365B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Redagowanie dokumentów</w:t>
            </w:r>
          </w:p>
          <w:p w:rsidR="0086365B" w:rsidRPr="00307B3B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Berliński i</w:t>
            </w:r>
          </w:p>
        </w:tc>
        <w:tc>
          <w:tcPr>
            <w:tcW w:w="2197" w:type="dxa"/>
            <w:gridSpan w:val="2"/>
            <w:shd w:val="clear" w:color="auto" w:fill="FFFFFF" w:themeFill="background1"/>
          </w:tcPr>
          <w:p w:rsidR="0086365B" w:rsidRPr="003C68F9" w:rsidRDefault="0086365B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 P. Berliński</w:t>
            </w:r>
          </w:p>
        </w:tc>
        <w:tc>
          <w:tcPr>
            <w:tcW w:w="2198" w:type="dxa"/>
            <w:shd w:val="clear" w:color="auto" w:fill="FFFFFF" w:themeFill="background1"/>
          </w:tcPr>
          <w:p w:rsidR="0086365B" w:rsidRPr="003C68F9" w:rsidRDefault="0086365B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86365B" w:rsidRPr="003C68F9" w:rsidTr="0086365B">
        <w:tc>
          <w:tcPr>
            <w:tcW w:w="1126" w:type="dxa"/>
            <w:shd w:val="clear" w:color="auto" w:fill="auto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574656" w:rsidRDefault="0086365B" w:rsidP="003043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365B">
              <w:rPr>
                <w:sz w:val="18"/>
                <w:szCs w:val="14"/>
              </w:rPr>
              <w:t>Organizacja pracy administracyjnej K. Nowek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86365B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Redagowanie dokumentów</w:t>
            </w:r>
          </w:p>
          <w:p w:rsidR="0086365B" w:rsidRPr="00307B3B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Berliński i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86365B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438" w:type="dxa"/>
            <w:shd w:val="clear" w:color="auto" w:fill="BFBFBF" w:themeFill="background1" w:themeFillShade="BF"/>
          </w:tcPr>
          <w:p w:rsidR="0086365B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 administrowanie bazami danych</w:t>
            </w:r>
          </w:p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86365B" w:rsidRPr="003C68F9" w:rsidTr="0086365B">
        <w:tc>
          <w:tcPr>
            <w:tcW w:w="1126" w:type="dxa"/>
            <w:shd w:val="clear" w:color="auto" w:fill="auto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574656" w:rsidRDefault="0086365B" w:rsidP="003043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365B">
              <w:rPr>
                <w:sz w:val="18"/>
                <w:szCs w:val="14"/>
              </w:rPr>
              <w:t>Organizacja pracy administracyjnej K. Nowek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86365B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Redagowanie dokumentów</w:t>
            </w:r>
          </w:p>
          <w:p w:rsidR="0086365B" w:rsidRPr="00307B3B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Berliński i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86365B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438" w:type="dxa"/>
            <w:shd w:val="clear" w:color="auto" w:fill="BFBFBF" w:themeFill="background1" w:themeFillShade="BF"/>
          </w:tcPr>
          <w:p w:rsidR="0086365B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 administrowanie bazami danych</w:t>
            </w:r>
          </w:p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86365B" w:rsidRPr="003C68F9" w:rsidTr="0086365B">
        <w:tc>
          <w:tcPr>
            <w:tcW w:w="1126" w:type="dxa"/>
            <w:shd w:val="clear" w:color="auto" w:fill="auto"/>
          </w:tcPr>
          <w:p w:rsidR="0086365B" w:rsidRPr="003C68F9" w:rsidRDefault="0086365B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574656" w:rsidRDefault="0086365B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365B">
              <w:rPr>
                <w:sz w:val="18"/>
                <w:szCs w:val="14"/>
              </w:rPr>
              <w:t>Organizacja pracy administracyjnej K. Nowek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86365B" w:rsidRPr="00307B3B" w:rsidRDefault="0086365B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86365B" w:rsidRPr="00307B3B" w:rsidRDefault="0086365B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86365B" w:rsidRPr="003C68F9" w:rsidRDefault="0086365B" w:rsidP="006F6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86365B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438" w:type="dxa"/>
            <w:shd w:val="clear" w:color="auto" w:fill="BFBFBF" w:themeFill="background1" w:themeFillShade="BF"/>
          </w:tcPr>
          <w:p w:rsidR="0086365B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 administrowanie bazami danych</w:t>
            </w:r>
          </w:p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86365B" w:rsidRPr="003C68F9" w:rsidTr="0086365B">
        <w:tc>
          <w:tcPr>
            <w:tcW w:w="1126" w:type="dxa"/>
            <w:shd w:val="clear" w:color="auto" w:fill="auto"/>
          </w:tcPr>
          <w:p w:rsidR="0086365B" w:rsidRPr="003C68F9" w:rsidRDefault="0086365B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951F76" w:rsidRDefault="0086365B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1F76">
              <w:rPr>
                <w:sz w:val="16"/>
                <w:szCs w:val="16"/>
              </w:rPr>
              <w:t>Postępowanie egzekucyjne w administracji</w:t>
            </w:r>
          </w:p>
          <w:p w:rsidR="0086365B" w:rsidRPr="00574656" w:rsidRDefault="0086365B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1F76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86365B" w:rsidRPr="00307B3B" w:rsidRDefault="0086365B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86365B" w:rsidRPr="00307B3B" w:rsidRDefault="0086365B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86365B" w:rsidRPr="003C68F9" w:rsidRDefault="0086365B" w:rsidP="006F6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86365B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438" w:type="dxa"/>
            <w:shd w:val="clear" w:color="auto" w:fill="BFBFBF" w:themeFill="background1" w:themeFillShade="BF"/>
          </w:tcPr>
          <w:p w:rsidR="0086365B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 administrowanie bazami danych</w:t>
            </w:r>
          </w:p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86365B" w:rsidRPr="003C68F9" w:rsidTr="0086365B">
        <w:tc>
          <w:tcPr>
            <w:tcW w:w="1126" w:type="dxa"/>
            <w:shd w:val="clear" w:color="auto" w:fill="auto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951F76" w:rsidRDefault="0086365B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1F76">
              <w:rPr>
                <w:sz w:val="16"/>
                <w:szCs w:val="16"/>
              </w:rPr>
              <w:t>Postępowanie egzekucyjne w administracji</w:t>
            </w:r>
          </w:p>
          <w:p w:rsidR="0086365B" w:rsidRPr="00574656" w:rsidRDefault="0086365B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1F76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86365B" w:rsidRPr="00307B3B" w:rsidRDefault="0086365B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86365B" w:rsidRPr="00307B3B" w:rsidRDefault="0086365B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86365B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438" w:type="dxa"/>
            <w:shd w:val="clear" w:color="auto" w:fill="BFBFBF" w:themeFill="background1" w:themeFillShade="BF"/>
          </w:tcPr>
          <w:p w:rsidR="0086365B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 administrowanie bazami danych</w:t>
            </w:r>
          </w:p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86365B" w:rsidRPr="003C68F9" w:rsidTr="0086365B">
        <w:trPr>
          <w:trHeight w:val="314"/>
        </w:trPr>
        <w:tc>
          <w:tcPr>
            <w:tcW w:w="1126" w:type="dxa"/>
            <w:shd w:val="clear" w:color="auto" w:fill="auto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951F76" w:rsidRDefault="0086365B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1F76">
              <w:rPr>
                <w:sz w:val="16"/>
                <w:szCs w:val="16"/>
              </w:rPr>
              <w:t>Postępowanie egzekucyjne w administracji</w:t>
            </w:r>
          </w:p>
          <w:p w:rsidR="0086365B" w:rsidRPr="00574656" w:rsidRDefault="0086365B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1F76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86365B" w:rsidRPr="00307B3B" w:rsidRDefault="0086365B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86365B" w:rsidRPr="00307B3B" w:rsidRDefault="0086365B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197" w:type="dxa"/>
            <w:gridSpan w:val="2"/>
            <w:shd w:val="clear" w:color="auto" w:fill="FFFFFF" w:themeFill="background1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86365B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438" w:type="dxa"/>
            <w:shd w:val="clear" w:color="auto" w:fill="BFBFBF" w:themeFill="background1" w:themeFillShade="BF"/>
          </w:tcPr>
          <w:p w:rsidR="0086365B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 administrowanie bazami danych</w:t>
            </w:r>
          </w:p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</w:tbl>
    <w:p w:rsidR="00F24C45" w:rsidRDefault="00F24C45" w:rsidP="00F24C45"/>
    <w:p w:rsidR="00F24C45" w:rsidRDefault="00F24C45" w:rsidP="00F24C45"/>
    <w:p w:rsidR="00F24C45" w:rsidRDefault="00F24C45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52"/>
        <w:gridCol w:w="2216"/>
        <w:gridCol w:w="2268"/>
        <w:gridCol w:w="2439"/>
      </w:tblGrid>
      <w:tr w:rsidR="00F24C45" w:rsidRPr="003C68F9" w:rsidTr="00882269">
        <w:tc>
          <w:tcPr>
            <w:tcW w:w="1126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24C45" w:rsidRDefault="00FB4B8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660B4">
              <w:rPr>
                <w:b/>
                <w:sz w:val="18"/>
                <w:szCs w:val="18"/>
              </w:rPr>
              <w:t>1</w:t>
            </w:r>
          </w:p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2</w:t>
            </w:r>
          </w:p>
        </w:tc>
        <w:tc>
          <w:tcPr>
            <w:tcW w:w="2163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sem 1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F24C45" w:rsidRPr="00361AB6" w:rsidRDefault="00F660B4" w:rsidP="00F660B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</w:t>
            </w:r>
            <w:r w:rsidR="00946D56">
              <w:rPr>
                <w:b/>
                <w:sz w:val="18"/>
                <w:szCs w:val="18"/>
              </w:rPr>
              <w:t>n medyczny sem 2</w:t>
            </w:r>
          </w:p>
        </w:tc>
        <w:tc>
          <w:tcPr>
            <w:tcW w:w="2268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w DPS sem 2</w:t>
            </w:r>
          </w:p>
        </w:tc>
        <w:tc>
          <w:tcPr>
            <w:tcW w:w="2439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sem 4</w:t>
            </w:r>
          </w:p>
        </w:tc>
      </w:tr>
      <w:tr w:rsidR="00FB4B85" w:rsidRPr="00596E30" w:rsidTr="005B6FD3">
        <w:trPr>
          <w:trHeight w:val="673"/>
        </w:trPr>
        <w:tc>
          <w:tcPr>
            <w:tcW w:w="1126" w:type="dxa"/>
            <w:shd w:val="clear" w:color="auto" w:fill="auto"/>
          </w:tcPr>
          <w:p w:rsidR="00FB4B85" w:rsidRPr="00855217" w:rsidRDefault="00FB4B85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FB4B85" w:rsidRDefault="00FB4B85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Zagrożenia w środowisku pracy</w:t>
            </w:r>
          </w:p>
          <w:p w:rsidR="00FB4B85" w:rsidRPr="009C43FF" w:rsidRDefault="00FB4B85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FB4B85" w:rsidRDefault="00FB4B85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Świadczenie usług i prowadzenie szkoleń</w:t>
            </w:r>
          </w:p>
          <w:p w:rsidR="00FB4B85" w:rsidRPr="00596E30" w:rsidRDefault="00FB4B85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 i</w:t>
            </w:r>
          </w:p>
        </w:tc>
        <w:tc>
          <w:tcPr>
            <w:tcW w:w="4431" w:type="dxa"/>
            <w:gridSpan w:val="3"/>
            <w:shd w:val="clear" w:color="auto" w:fill="auto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zabiegów higieniczno-pielęgnacyjnych</w:t>
            </w:r>
          </w:p>
          <w:p w:rsidR="00FB4B85" w:rsidRPr="008D2DA2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B4B85" w:rsidRPr="008D2DA2" w:rsidRDefault="00FB4B85" w:rsidP="002B2BD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FB4B85">
              <w:rPr>
                <w:sz w:val="16"/>
                <w:szCs w:val="16"/>
              </w:rPr>
              <w:t>rening</w:t>
            </w:r>
            <w:r>
              <w:rPr>
                <w:sz w:val="16"/>
                <w:szCs w:val="16"/>
              </w:rPr>
              <w:t xml:space="preserve"> umiejętności społecznych E. Penkala i</w:t>
            </w:r>
          </w:p>
        </w:tc>
        <w:tc>
          <w:tcPr>
            <w:tcW w:w="2439" w:type="dxa"/>
            <w:shd w:val="clear" w:color="auto" w:fill="BFBFBF" w:themeFill="background1" w:themeFillShade="BF"/>
          </w:tcPr>
          <w:p w:rsidR="00FB4B85" w:rsidRPr="00596E30" w:rsidRDefault="005B6FD3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Wynagrodzenia A. Czubak i</w:t>
            </w:r>
          </w:p>
        </w:tc>
      </w:tr>
      <w:tr w:rsidR="00FB4B85" w:rsidRPr="00596E30" w:rsidTr="005B6FD3">
        <w:trPr>
          <w:trHeight w:val="684"/>
        </w:trPr>
        <w:tc>
          <w:tcPr>
            <w:tcW w:w="1126" w:type="dxa"/>
            <w:shd w:val="clear" w:color="auto" w:fill="auto"/>
          </w:tcPr>
          <w:p w:rsidR="00FB4B85" w:rsidRPr="00855217" w:rsidRDefault="00FB4B85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Zagrożenia w środowisku pracy</w:t>
            </w:r>
          </w:p>
          <w:p w:rsidR="00FB4B85" w:rsidRPr="009C43FF" w:rsidRDefault="00FB4B85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FB4B85" w:rsidRPr="00596E30" w:rsidRDefault="003930EB" w:rsidP="005468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B4B85">
              <w:rPr>
                <w:sz w:val="16"/>
                <w:szCs w:val="16"/>
                <w:shd w:val="clear" w:color="auto" w:fill="BFBFBF" w:themeFill="background1" w:themeFillShade="BF"/>
              </w:rPr>
              <w:t>Ocena czynników w środowisku pracy S. Zep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4431" w:type="dxa"/>
            <w:gridSpan w:val="3"/>
            <w:shd w:val="clear" w:color="auto" w:fill="auto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zabiegów higieniczno-pielęgnacyjnych</w:t>
            </w:r>
          </w:p>
          <w:p w:rsidR="00FB4B85" w:rsidRPr="008D2DA2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B4B85" w:rsidRPr="008D2DA2" w:rsidRDefault="00FB4B85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FB4B85">
              <w:rPr>
                <w:sz w:val="16"/>
                <w:szCs w:val="16"/>
              </w:rPr>
              <w:t>rening</w:t>
            </w:r>
            <w:r>
              <w:rPr>
                <w:sz w:val="16"/>
                <w:szCs w:val="16"/>
              </w:rPr>
              <w:t xml:space="preserve"> umiejętności społecznych E. Penkala i</w:t>
            </w:r>
          </w:p>
        </w:tc>
        <w:tc>
          <w:tcPr>
            <w:tcW w:w="2439" w:type="dxa"/>
            <w:shd w:val="clear" w:color="auto" w:fill="BFBFBF" w:themeFill="background1" w:themeFillShade="BF"/>
          </w:tcPr>
          <w:p w:rsidR="00FB4B85" w:rsidRPr="00C34369" w:rsidRDefault="005B6FD3" w:rsidP="00C343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Wynagrodzenia A. Czubak i</w:t>
            </w:r>
          </w:p>
        </w:tc>
      </w:tr>
      <w:tr w:rsidR="00FB4B85" w:rsidRPr="00596E30" w:rsidTr="005B6FD3">
        <w:trPr>
          <w:trHeight w:val="680"/>
        </w:trPr>
        <w:tc>
          <w:tcPr>
            <w:tcW w:w="1126" w:type="dxa"/>
          </w:tcPr>
          <w:p w:rsidR="00FB4B85" w:rsidRPr="00855217" w:rsidRDefault="00FB4B85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Zagrożenia w środowisku pracy</w:t>
            </w:r>
          </w:p>
          <w:p w:rsidR="00FB4B85" w:rsidRPr="009C43FF" w:rsidRDefault="00FB4B85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FB4B85" w:rsidRPr="00596E30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B4B85">
              <w:rPr>
                <w:sz w:val="16"/>
                <w:szCs w:val="16"/>
                <w:shd w:val="clear" w:color="auto" w:fill="BFBFBF" w:themeFill="background1" w:themeFillShade="BF"/>
              </w:rPr>
              <w:t>Ocena czynników w środowisku pracy S. Zep</w:t>
            </w:r>
            <w:r>
              <w:rPr>
                <w:sz w:val="16"/>
                <w:szCs w:val="16"/>
              </w:rPr>
              <w:t xml:space="preserve"> i </w:t>
            </w:r>
          </w:p>
        </w:tc>
        <w:tc>
          <w:tcPr>
            <w:tcW w:w="4431" w:type="dxa"/>
            <w:gridSpan w:val="3"/>
            <w:shd w:val="clear" w:color="auto" w:fill="auto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zabiegów higieniczno-pielęgnacyjnych</w:t>
            </w:r>
          </w:p>
          <w:p w:rsidR="00FB4B85" w:rsidRPr="008D2DA2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B4B85" w:rsidRPr="008D2DA2" w:rsidRDefault="00FB4B85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FB4B85">
              <w:rPr>
                <w:sz w:val="16"/>
                <w:szCs w:val="16"/>
              </w:rPr>
              <w:t>rening</w:t>
            </w:r>
            <w:r>
              <w:rPr>
                <w:sz w:val="16"/>
                <w:szCs w:val="16"/>
              </w:rPr>
              <w:t xml:space="preserve"> umiejętności społecznych E. Penkala i</w:t>
            </w:r>
          </w:p>
        </w:tc>
        <w:tc>
          <w:tcPr>
            <w:tcW w:w="2439" w:type="dxa"/>
            <w:shd w:val="clear" w:color="auto" w:fill="BFBFBF" w:themeFill="background1" w:themeFillShade="BF"/>
          </w:tcPr>
          <w:p w:rsidR="00FB4B85" w:rsidRPr="00596E30" w:rsidRDefault="005B6FD3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Wynagrodzenia A. Czubak i</w:t>
            </w:r>
          </w:p>
        </w:tc>
      </w:tr>
      <w:tr w:rsidR="00FB4B85" w:rsidRPr="00596E30" w:rsidTr="005B6FD3">
        <w:trPr>
          <w:trHeight w:val="7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5" w:rsidRPr="00855217" w:rsidRDefault="00FB4B85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Zagrożenia w środowisku pracy</w:t>
            </w:r>
          </w:p>
          <w:p w:rsidR="00FB4B85" w:rsidRPr="009C43FF" w:rsidRDefault="00FB4B85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4B85" w:rsidRPr="00596E30" w:rsidRDefault="00FB4B85" w:rsidP="005468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B4B85">
              <w:rPr>
                <w:sz w:val="16"/>
                <w:szCs w:val="16"/>
                <w:shd w:val="clear" w:color="auto" w:fill="BFBFBF" w:themeFill="background1" w:themeFillShade="BF"/>
              </w:rPr>
              <w:t>Ocena czynników w środowisku pracy S. Zep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zabiegów higieniczno-pielęgnacyjnych</w:t>
            </w:r>
          </w:p>
          <w:p w:rsidR="00FB4B85" w:rsidRPr="008D2DA2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4B85" w:rsidRDefault="00FB4B85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Bio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psycho</w:t>
            </w:r>
            <w:proofErr w:type="spellEnd"/>
            <w:r>
              <w:rPr>
                <w:sz w:val="16"/>
                <w:szCs w:val="16"/>
              </w:rPr>
              <w:t>- społeczne funkcjonowanie człowieka</w:t>
            </w:r>
          </w:p>
          <w:p w:rsidR="00FB4B85" w:rsidRPr="008D2DA2" w:rsidRDefault="00FB4B85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Penkala 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4B85" w:rsidRPr="00596E30" w:rsidRDefault="005B6FD3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Wynagrodzenia A. Czubak i</w:t>
            </w:r>
          </w:p>
        </w:tc>
      </w:tr>
      <w:tr w:rsidR="00FB4B85" w:rsidRPr="00596E30" w:rsidTr="005B6FD3">
        <w:trPr>
          <w:trHeight w:val="66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5" w:rsidRPr="00855217" w:rsidRDefault="00FB4B85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Zagrożenia w środowisku pracy</w:t>
            </w:r>
          </w:p>
          <w:p w:rsidR="00FB4B85" w:rsidRPr="009C43FF" w:rsidRDefault="00FB4B85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FB4B85" w:rsidRPr="00596E30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zabiegów higieniczno-pielęgnacyjnych</w:t>
            </w:r>
          </w:p>
          <w:p w:rsidR="00FB4B85" w:rsidRPr="008D2DA2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Bio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psycho</w:t>
            </w:r>
            <w:proofErr w:type="spellEnd"/>
            <w:r>
              <w:rPr>
                <w:sz w:val="16"/>
                <w:szCs w:val="16"/>
              </w:rPr>
              <w:t>- społeczne funkcjonowanie człowieka</w:t>
            </w:r>
          </w:p>
          <w:p w:rsidR="00FB4B85" w:rsidRPr="00596E30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Penkala 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4B85" w:rsidRPr="00596E30" w:rsidRDefault="005B6FD3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Podatki B. Wilkowska i</w:t>
            </w:r>
          </w:p>
        </w:tc>
      </w:tr>
      <w:tr w:rsidR="00FB4B85" w:rsidRPr="008D2DA2" w:rsidTr="005B6FD3">
        <w:trPr>
          <w:trHeight w:val="5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5" w:rsidRPr="00855217" w:rsidRDefault="00FB4B85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Zagrożenia w środowisku pracy</w:t>
            </w:r>
          </w:p>
          <w:p w:rsidR="00FB4B85" w:rsidRPr="009C43FF" w:rsidRDefault="00FB4B85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FB4B85" w:rsidRPr="00596E30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zabiegów higieniczno-pielęgnacyjnych</w:t>
            </w:r>
          </w:p>
          <w:p w:rsidR="00FB4B85" w:rsidRPr="008D2DA2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85" w:rsidRPr="00596E30" w:rsidRDefault="00FB4B85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4B85" w:rsidRPr="00596E30" w:rsidRDefault="005B6FD3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Podatki B. Wilkowska i</w:t>
            </w:r>
          </w:p>
        </w:tc>
      </w:tr>
      <w:tr w:rsidR="00FB4B85" w:rsidRPr="008D2DA2" w:rsidTr="005B6FD3">
        <w:trPr>
          <w:trHeight w:val="61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5" w:rsidRPr="00855217" w:rsidRDefault="00FB4B85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85" w:rsidRDefault="00FB4B85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FB4B85" w:rsidRPr="008D2DA2" w:rsidRDefault="00FB4B85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FB4B85" w:rsidRPr="009C43FF" w:rsidRDefault="00FB4B85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zabiegów higieniczno-pielęgnacyjnych</w:t>
            </w:r>
          </w:p>
          <w:p w:rsidR="00FB4B85" w:rsidRPr="009C43FF" w:rsidRDefault="00FB4B85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85" w:rsidRPr="009C43FF" w:rsidRDefault="00FB4B85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4B85" w:rsidRPr="008D2DA2" w:rsidRDefault="005B6FD3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Podatki B. Wilkowska i</w:t>
            </w:r>
          </w:p>
        </w:tc>
      </w:tr>
      <w:tr w:rsidR="00FB4B85" w:rsidRPr="008D2DA2" w:rsidTr="005B6FD3">
        <w:trPr>
          <w:trHeight w:val="6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85" w:rsidRPr="00855217" w:rsidRDefault="00FB4B85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85" w:rsidRDefault="00FB4B85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FB4B85" w:rsidRPr="008D2DA2" w:rsidRDefault="00FB4B85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FB4B85" w:rsidRPr="009C43FF" w:rsidRDefault="00FB4B85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85" w:rsidRDefault="00FB4B85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zabiegów higieniczno-pielęgnacyjnych</w:t>
            </w:r>
          </w:p>
          <w:p w:rsidR="00FB4B85" w:rsidRPr="009C43FF" w:rsidRDefault="00FB4B85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85" w:rsidRPr="009C43FF" w:rsidRDefault="00FB4B85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4B85" w:rsidRPr="008D2DA2" w:rsidRDefault="005B6FD3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Podatki B. Wilkowska i</w:t>
            </w:r>
          </w:p>
        </w:tc>
      </w:tr>
      <w:tr w:rsidR="005B6FD3" w:rsidRPr="008D2DA2" w:rsidTr="005B6FD3">
        <w:trPr>
          <w:trHeight w:val="59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3" w:rsidRPr="00855217" w:rsidRDefault="005B6FD3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D3" w:rsidRDefault="005B6FD3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5B6FD3" w:rsidRPr="008D2DA2" w:rsidRDefault="005B6FD3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D3" w:rsidRDefault="005B6FD3" w:rsidP="00FB4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5B6FD3" w:rsidRPr="009C43FF" w:rsidRDefault="005B6FD3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FD3" w:rsidRDefault="005B6FD3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zabiegów higieniczno-pielęgnacyjnych</w:t>
            </w:r>
          </w:p>
          <w:p w:rsidR="005B6FD3" w:rsidRPr="009C43FF" w:rsidRDefault="005B6FD3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D3" w:rsidRPr="009C43FF" w:rsidRDefault="005B6FD3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6FD3" w:rsidRDefault="005B6FD3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wynagrodzeń</w:t>
            </w:r>
          </w:p>
          <w:p w:rsidR="005B6FD3" w:rsidRPr="00596E30" w:rsidRDefault="005B6FD3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 i</w:t>
            </w:r>
          </w:p>
        </w:tc>
      </w:tr>
      <w:tr w:rsidR="005B6FD3" w:rsidRPr="008D2DA2" w:rsidTr="005B6FD3">
        <w:trPr>
          <w:trHeight w:val="45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3" w:rsidRPr="00855217" w:rsidRDefault="005B6FD3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FD3" w:rsidRDefault="005B6FD3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5B6FD3" w:rsidRPr="008D2DA2" w:rsidRDefault="005B6FD3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D3" w:rsidRDefault="005B6FD3" w:rsidP="00FB4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5B6FD3" w:rsidRPr="009C43FF" w:rsidRDefault="005B6FD3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D3" w:rsidRDefault="005B6FD3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zabiegów higieniczno-pielęgnacyjnych</w:t>
            </w:r>
          </w:p>
          <w:p w:rsidR="005B6FD3" w:rsidRPr="009C43FF" w:rsidRDefault="005B6FD3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D3" w:rsidRPr="009C43FF" w:rsidRDefault="005B6FD3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6FD3" w:rsidRDefault="005B6FD3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wynagrodzeń</w:t>
            </w:r>
          </w:p>
          <w:p w:rsidR="005B6FD3" w:rsidRPr="00C34369" w:rsidRDefault="005B6FD3" w:rsidP="004D7B8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 i</w:t>
            </w:r>
          </w:p>
        </w:tc>
      </w:tr>
      <w:tr w:rsidR="005B6FD3" w:rsidRPr="00596E30" w:rsidTr="005B6FD3">
        <w:trPr>
          <w:trHeight w:val="57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3" w:rsidRPr="00855217" w:rsidRDefault="005B6FD3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6FD3" w:rsidRDefault="005B6FD3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5B6FD3" w:rsidRPr="008D2DA2" w:rsidRDefault="005B6FD3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 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D3" w:rsidRDefault="005B6FD3" w:rsidP="00FB4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5B6FD3" w:rsidRPr="009C43FF" w:rsidRDefault="005B6FD3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D3" w:rsidRDefault="005B6FD3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zabiegów higieniczno-pielęgnacyjnych</w:t>
            </w:r>
          </w:p>
          <w:p w:rsidR="005B6FD3" w:rsidRPr="009C43FF" w:rsidRDefault="005B6FD3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D3" w:rsidRPr="009C43FF" w:rsidRDefault="005B6FD3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6FD3" w:rsidRDefault="005B6FD3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wynagrodzeń</w:t>
            </w:r>
          </w:p>
          <w:p w:rsidR="005B6FD3" w:rsidRPr="00596E30" w:rsidRDefault="005B6FD3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 i</w:t>
            </w:r>
          </w:p>
        </w:tc>
      </w:tr>
      <w:tr w:rsidR="005B6FD3" w:rsidRPr="00596E30" w:rsidTr="005B6FD3">
        <w:trPr>
          <w:trHeight w:val="77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3" w:rsidRPr="00855217" w:rsidRDefault="005B6FD3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6FD3" w:rsidRDefault="005B6FD3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5B6FD3" w:rsidRPr="008D2DA2" w:rsidRDefault="005B6FD3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 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D3" w:rsidRDefault="005B6FD3" w:rsidP="00FB4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5B6FD3" w:rsidRPr="009C43FF" w:rsidRDefault="005B6FD3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D3" w:rsidRDefault="005B6FD3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zabiegów higieniczno-pielęgnacyjnych</w:t>
            </w:r>
          </w:p>
          <w:p w:rsidR="005B6FD3" w:rsidRPr="009C43FF" w:rsidRDefault="005B6FD3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D3" w:rsidRPr="009C43FF" w:rsidRDefault="005B6FD3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6FD3" w:rsidRDefault="005B6FD3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wynagrodzeń</w:t>
            </w:r>
          </w:p>
          <w:p w:rsidR="005B6FD3" w:rsidRPr="00596E30" w:rsidRDefault="005B6FD3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 i</w:t>
            </w:r>
          </w:p>
        </w:tc>
      </w:tr>
      <w:tr w:rsidR="002B2BDF" w:rsidRPr="00855217" w:rsidTr="0088226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Default="00F0125D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2B2BDF">
              <w:rPr>
                <w:b/>
                <w:sz w:val="18"/>
                <w:szCs w:val="18"/>
              </w:rPr>
              <w:t>1</w:t>
            </w:r>
          </w:p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sem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3930E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w DPS sem 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sem 4</w:t>
            </w:r>
          </w:p>
        </w:tc>
      </w:tr>
      <w:tr w:rsidR="003930EB" w:rsidRPr="003C68F9" w:rsidTr="003930E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3C68F9" w:rsidRDefault="003930EB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Pr="008D2DA2" w:rsidRDefault="003930EB" w:rsidP="002B2BD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techniki S. Zep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596E30" w:rsidRDefault="003930EB" w:rsidP="005B6F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3930EB" w:rsidRDefault="003930EB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930EB">
              <w:rPr>
                <w:sz w:val="18"/>
                <w:szCs w:val="16"/>
              </w:rPr>
              <w:t>BHP K. Słoka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0EB" w:rsidRPr="008D2DA2" w:rsidRDefault="003930EB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0EB" w:rsidRDefault="003930EB" w:rsidP="002B2BD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3930EB" w:rsidRPr="008D2DA2" w:rsidRDefault="003930EB" w:rsidP="002B2BD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 i</w:t>
            </w:r>
          </w:p>
        </w:tc>
      </w:tr>
      <w:tr w:rsidR="003930EB" w:rsidRPr="003C68F9" w:rsidTr="003930E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3C68F9" w:rsidRDefault="003930EB" w:rsidP="00946D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Pr="008D2DA2" w:rsidRDefault="003930EB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techniki S. Zep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596E30" w:rsidRDefault="003930EB" w:rsidP="005B6F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D7591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930EB">
              <w:rPr>
                <w:sz w:val="18"/>
                <w:szCs w:val="16"/>
              </w:rPr>
              <w:t>BHP K. Słoka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0EB" w:rsidRPr="008D2DA2" w:rsidRDefault="003930EB" w:rsidP="003C52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0EB" w:rsidRDefault="003930EB" w:rsidP="00C3436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3930EB" w:rsidRPr="008D2DA2" w:rsidRDefault="003930EB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 i</w:t>
            </w:r>
          </w:p>
        </w:tc>
      </w:tr>
      <w:tr w:rsidR="003930EB" w:rsidRPr="003C68F9" w:rsidTr="003930E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C68F9" w:rsidRDefault="003930EB" w:rsidP="00946D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Pr="00596E30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techniki S. Zep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Pr="00596E30" w:rsidRDefault="003930EB" w:rsidP="005B6F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D7591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930EB">
              <w:rPr>
                <w:sz w:val="18"/>
                <w:szCs w:val="16"/>
              </w:rPr>
              <w:t>BHP K. Słoka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0EB" w:rsidRPr="008D2DA2" w:rsidRDefault="003930EB" w:rsidP="003C52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0EB" w:rsidRDefault="003930EB" w:rsidP="00C3436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3930EB" w:rsidRPr="008D2DA2" w:rsidRDefault="003930EB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 i</w:t>
            </w:r>
          </w:p>
        </w:tc>
      </w:tr>
      <w:tr w:rsidR="003930EB" w:rsidRPr="003C68F9" w:rsidTr="003930EB">
        <w:trPr>
          <w:trHeight w:val="55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C68F9" w:rsidRDefault="003930EB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Pr="008D2DA2" w:rsidRDefault="003930EB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Podstawy techniki S. Zep </w:t>
            </w:r>
            <w:r w:rsidRPr="005B6FD3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Pr="008D2DA2" w:rsidRDefault="003930EB" w:rsidP="005B6FD3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596E30" w:rsidRDefault="003930EB" w:rsidP="00F012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930EB">
              <w:rPr>
                <w:sz w:val="18"/>
                <w:szCs w:val="16"/>
              </w:rPr>
              <w:t>BHP K. Słoka</w:t>
            </w:r>
            <w:r w:rsidR="004D7B8D">
              <w:rPr>
                <w:sz w:val="18"/>
                <w:szCs w:val="16"/>
              </w:rPr>
              <w:t xml:space="preserve"> </w:t>
            </w:r>
            <w:r w:rsidR="004D7B8D" w:rsidRPr="004D7B8D">
              <w:rPr>
                <w:b/>
                <w:sz w:val="18"/>
                <w:szCs w:val="16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0EB" w:rsidRDefault="003930EB" w:rsidP="00C3436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3930EB" w:rsidRPr="008D2DA2" w:rsidRDefault="003930EB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 i</w:t>
            </w:r>
          </w:p>
        </w:tc>
      </w:tr>
      <w:tr w:rsidR="003930EB" w:rsidRPr="003C68F9" w:rsidTr="003930E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C68F9" w:rsidRDefault="003930EB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Default="003930EB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Zagrożenia w środowisku pracy</w:t>
            </w:r>
          </w:p>
          <w:p w:rsidR="003930EB" w:rsidRPr="009C43FF" w:rsidRDefault="003930EB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Default="003930E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3930EB" w:rsidRPr="00596E30" w:rsidRDefault="003930EB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3930EB" w:rsidRDefault="003930EB" w:rsidP="00275C3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930EB">
              <w:rPr>
                <w:sz w:val="15"/>
                <w:szCs w:val="15"/>
              </w:rPr>
              <w:t>Podstawy anatomii i fizjologii człowieka D. Stobiecka- Maciejczyk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Bio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psycho</w:t>
            </w:r>
            <w:proofErr w:type="spellEnd"/>
            <w:r>
              <w:rPr>
                <w:sz w:val="16"/>
                <w:szCs w:val="16"/>
              </w:rPr>
              <w:t>- społeczne funkcjonowanie człowieka</w:t>
            </w:r>
          </w:p>
          <w:p w:rsidR="003930EB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Penkala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0EB" w:rsidRDefault="003930EB" w:rsidP="003930EB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3930EB" w:rsidRPr="008D2DA2" w:rsidRDefault="003930E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 i</w:t>
            </w:r>
          </w:p>
        </w:tc>
      </w:tr>
      <w:tr w:rsidR="003930EB" w:rsidRPr="00A2400F" w:rsidTr="003930E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C68F9" w:rsidRDefault="003930EB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Default="003930EB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Zagrożenia w środowisku pracy</w:t>
            </w:r>
          </w:p>
          <w:p w:rsidR="003930EB" w:rsidRPr="009C43FF" w:rsidRDefault="003930EB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Default="003930E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3930EB" w:rsidRPr="00596E30" w:rsidRDefault="003930EB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3930EB" w:rsidRDefault="003930EB" w:rsidP="00275C3C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3930EB">
              <w:rPr>
                <w:sz w:val="15"/>
                <w:szCs w:val="15"/>
              </w:rPr>
              <w:t>Podstawy anatomii i fizjologii człowieka D. Stobiecka- Maciejczyk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Bio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psycho</w:t>
            </w:r>
            <w:proofErr w:type="spellEnd"/>
            <w:r>
              <w:rPr>
                <w:sz w:val="16"/>
                <w:szCs w:val="16"/>
              </w:rPr>
              <w:t>- społeczne funkcjonowanie człowieka</w:t>
            </w:r>
          </w:p>
          <w:p w:rsidR="003930EB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Penkala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0EB" w:rsidRDefault="003930EB" w:rsidP="003930EB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3930EB" w:rsidRPr="00596E30" w:rsidRDefault="003930EB" w:rsidP="003930EB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 i</w:t>
            </w:r>
          </w:p>
        </w:tc>
      </w:tr>
      <w:tr w:rsidR="003930EB" w:rsidRPr="00A2400F" w:rsidTr="003930E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F15F2" w:rsidRDefault="003930E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Default="003930EB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Zagrożenia w środowisku pracy</w:t>
            </w:r>
          </w:p>
          <w:p w:rsidR="003930EB" w:rsidRPr="009C43FF" w:rsidRDefault="003930EB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Default="003930E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3930EB" w:rsidRPr="009C43FF" w:rsidRDefault="003930EB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3930EB" w:rsidRDefault="003930EB" w:rsidP="00275C3C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3930EB">
              <w:rPr>
                <w:sz w:val="15"/>
                <w:szCs w:val="15"/>
              </w:rPr>
              <w:t>Podstawy anatomii i fizjologii człowieka D. Stobiecka- Maciejczyk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Bio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psycho</w:t>
            </w:r>
            <w:proofErr w:type="spellEnd"/>
            <w:r>
              <w:rPr>
                <w:sz w:val="16"/>
                <w:szCs w:val="16"/>
              </w:rPr>
              <w:t>- społeczne funkcjonowanie człowieka</w:t>
            </w:r>
          </w:p>
          <w:p w:rsidR="003930EB" w:rsidRPr="003930EB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Penkala </w:t>
            </w:r>
            <w:r w:rsidRPr="004D7B8D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0EB" w:rsidRDefault="003930EB" w:rsidP="003930EB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3930EB" w:rsidRPr="00596E30" w:rsidRDefault="003930E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 i</w:t>
            </w:r>
          </w:p>
        </w:tc>
      </w:tr>
      <w:tr w:rsidR="003930EB" w:rsidRPr="00A2400F" w:rsidTr="003930E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F15F2" w:rsidRDefault="003930E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Default="003930EB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Zagrożenia w środowisku pracy</w:t>
            </w:r>
          </w:p>
          <w:p w:rsidR="003930EB" w:rsidRPr="009C43FF" w:rsidRDefault="003930EB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K. Słoka </w:t>
            </w:r>
            <w:r w:rsidRPr="005B6FD3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Default="003930E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3930EB" w:rsidRPr="009C43FF" w:rsidRDefault="003930EB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930EB">
              <w:rPr>
                <w:sz w:val="15"/>
                <w:szCs w:val="15"/>
              </w:rPr>
              <w:t>Podstawy anatomii i fizjologii człowieka D. Stobiecka- Maciejczyk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4D7B8D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FB4B85">
              <w:rPr>
                <w:sz w:val="16"/>
                <w:szCs w:val="16"/>
              </w:rPr>
              <w:t>rening</w:t>
            </w:r>
            <w:r>
              <w:rPr>
                <w:sz w:val="16"/>
                <w:szCs w:val="16"/>
              </w:rPr>
              <w:t xml:space="preserve"> umiejętności społecznych E. Penkala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0EB" w:rsidRDefault="003930EB" w:rsidP="003930EB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3930EB" w:rsidRPr="00596E30" w:rsidRDefault="003930E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 i</w:t>
            </w:r>
          </w:p>
        </w:tc>
      </w:tr>
      <w:tr w:rsidR="003930EB" w:rsidRPr="00A2400F" w:rsidTr="003930E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F15F2" w:rsidRDefault="003930E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Default="003930EB" w:rsidP="004D7B8D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3930EB" w:rsidRPr="008D2DA2" w:rsidRDefault="003930EB" w:rsidP="004D7B8D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Default="003930E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3930EB" w:rsidRPr="009C43FF" w:rsidRDefault="003930EB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930EB">
              <w:rPr>
                <w:sz w:val="15"/>
                <w:szCs w:val="15"/>
              </w:rPr>
              <w:t>Podstawy anatomii i fizjologii człowieka D. Stobiecka- Maciejczyk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0EB" w:rsidRPr="00596E30" w:rsidRDefault="004D7B8D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FB4B85">
              <w:rPr>
                <w:sz w:val="16"/>
                <w:szCs w:val="16"/>
              </w:rPr>
              <w:t>rening</w:t>
            </w:r>
            <w:r>
              <w:rPr>
                <w:sz w:val="16"/>
                <w:szCs w:val="16"/>
              </w:rPr>
              <w:t xml:space="preserve"> umiejętności społecznych E. Penkala </w:t>
            </w:r>
            <w:r w:rsidRPr="004D7B8D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0EB" w:rsidRDefault="003930EB" w:rsidP="003930EB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3930EB" w:rsidRPr="00596E30" w:rsidRDefault="003930E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 i</w:t>
            </w:r>
          </w:p>
        </w:tc>
      </w:tr>
      <w:tr w:rsidR="003930EB" w:rsidRPr="00A2400F" w:rsidTr="003930E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F15F2" w:rsidRDefault="003930E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Default="003930EB" w:rsidP="004D7B8D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3930EB" w:rsidRPr="008D2DA2" w:rsidRDefault="003930EB" w:rsidP="004D7B8D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K. Słoka </w:t>
            </w:r>
            <w:r w:rsidRPr="005B6FD3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Default="003930E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3930EB" w:rsidRPr="009C43FF" w:rsidRDefault="003930EB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930EB">
              <w:rPr>
                <w:sz w:val="15"/>
                <w:szCs w:val="15"/>
              </w:rPr>
              <w:t>Podstawy anatomii i fizjologii człowieka D. Stobiecka- Maciejczyk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0EB" w:rsidRPr="00596E30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0EB" w:rsidRDefault="003930EB" w:rsidP="003930EB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3930EB" w:rsidRPr="00596E30" w:rsidRDefault="003930E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 i</w:t>
            </w:r>
          </w:p>
        </w:tc>
      </w:tr>
      <w:tr w:rsidR="003930EB" w:rsidRPr="00A2400F" w:rsidTr="003930E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F15F2" w:rsidRDefault="003930E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Pr="00574656" w:rsidRDefault="003930EB" w:rsidP="00275C3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Default="003930E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3930EB" w:rsidRPr="009C43FF" w:rsidRDefault="003930EB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930EB">
              <w:rPr>
                <w:sz w:val="15"/>
                <w:szCs w:val="15"/>
              </w:rPr>
              <w:t>Podstawy anatomii i fizjologii człowieka D. Stobiecka- Maciejczyk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0EB" w:rsidRPr="00596E30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0EB" w:rsidRDefault="003930EB" w:rsidP="003930EB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3930EB" w:rsidRPr="00596E30" w:rsidRDefault="003930E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 i</w:t>
            </w:r>
          </w:p>
        </w:tc>
      </w:tr>
      <w:tr w:rsidR="003930EB" w:rsidRPr="00A2400F" w:rsidTr="003930E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F15F2" w:rsidRDefault="003930E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Pr="00574656" w:rsidRDefault="003930EB" w:rsidP="00275C3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0EB" w:rsidRDefault="003930E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3930EB" w:rsidRPr="009C43FF" w:rsidRDefault="003930EB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930EB">
              <w:rPr>
                <w:sz w:val="15"/>
                <w:szCs w:val="15"/>
              </w:rPr>
              <w:t>Podstawy anatomii i fizjologii człowieka D. Stobiecka- Maciejczyk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0EB" w:rsidRPr="00596E30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0EB" w:rsidRDefault="003930EB" w:rsidP="003930EB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3930EB" w:rsidRPr="00A2400F" w:rsidRDefault="003930E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 i</w:t>
            </w:r>
          </w:p>
        </w:tc>
      </w:tr>
    </w:tbl>
    <w:p w:rsidR="00F24C45" w:rsidRDefault="00F24C45" w:rsidP="00F24C45"/>
    <w:p w:rsidR="00B621E2" w:rsidRDefault="00B621E2" w:rsidP="00F24C45"/>
    <w:p w:rsidR="00B621E2" w:rsidRDefault="00B621E2" w:rsidP="00F24C45"/>
    <w:p w:rsidR="00B621E2" w:rsidRDefault="00B621E2" w:rsidP="00F24C45"/>
    <w:p w:rsidR="00B621E2" w:rsidRDefault="00B621E2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439"/>
      </w:tblGrid>
      <w:tr w:rsidR="00F660B4" w:rsidRPr="00361AB6" w:rsidTr="008D2D5D">
        <w:tc>
          <w:tcPr>
            <w:tcW w:w="1126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660B4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1</w:t>
            </w:r>
          </w:p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439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D7B8D" w:rsidRPr="00596E30" w:rsidTr="004D7B8D">
        <w:trPr>
          <w:trHeight w:val="673"/>
        </w:trPr>
        <w:tc>
          <w:tcPr>
            <w:tcW w:w="1126" w:type="dxa"/>
            <w:shd w:val="clear" w:color="auto" w:fill="auto"/>
          </w:tcPr>
          <w:p w:rsidR="004D7B8D" w:rsidRPr="00855217" w:rsidRDefault="004D7B8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4D7B8D" w:rsidRDefault="004D7B8D" w:rsidP="008D2D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4D7B8D" w:rsidRPr="00596E30" w:rsidRDefault="004D7B8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D7B8D" w:rsidRPr="008D2DA2" w:rsidRDefault="004D7B8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D7B8D" w:rsidRPr="00C63FD3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268" w:type="dxa"/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i społeczeństwo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439" w:type="dxa"/>
            <w:shd w:val="clear" w:color="auto" w:fill="auto"/>
          </w:tcPr>
          <w:p w:rsidR="004D7B8D" w:rsidRPr="00596E30" w:rsidRDefault="004D7B8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7B8D" w:rsidRPr="00596E30" w:rsidTr="004D7B8D">
        <w:trPr>
          <w:trHeight w:val="684"/>
        </w:trPr>
        <w:tc>
          <w:tcPr>
            <w:tcW w:w="1126" w:type="dxa"/>
            <w:shd w:val="clear" w:color="auto" w:fill="auto"/>
          </w:tcPr>
          <w:p w:rsidR="004D7B8D" w:rsidRPr="00855217" w:rsidRDefault="004D7B8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4D7B8D" w:rsidRPr="00596E30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D7B8D" w:rsidRPr="00C63FD3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268" w:type="dxa"/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i społeczeństwo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Dworska </w:t>
            </w:r>
            <w:r w:rsidRPr="004D7B8D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439" w:type="dxa"/>
            <w:shd w:val="clear" w:color="auto" w:fill="auto"/>
          </w:tcPr>
          <w:p w:rsidR="004D7B8D" w:rsidRPr="00596E30" w:rsidRDefault="004D7B8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7B8D" w:rsidRPr="00596E30" w:rsidTr="004D7B8D">
        <w:trPr>
          <w:trHeight w:val="680"/>
        </w:trPr>
        <w:tc>
          <w:tcPr>
            <w:tcW w:w="1126" w:type="dxa"/>
          </w:tcPr>
          <w:p w:rsidR="004D7B8D" w:rsidRPr="00855217" w:rsidRDefault="004D7B8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4D7B8D" w:rsidRPr="00596E30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268" w:type="dxa"/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i społeczeństwo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shd w:val="clear" w:color="auto" w:fill="auto"/>
          </w:tcPr>
          <w:p w:rsidR="004D7B8D" w:rsidRPr="00C63FD3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shd w:val="clear" w:color="auto" w:fill="auto"/>
          </w:tcPr>
          <w:p w:rsidR="004D7B8D" w:rsidRPr="00596E30" w:rsidRDefault="004D7B8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7B8D" w:rsidRPr="00596E30" w:rsidTr="004D7B8D">
        <w:trPr>
          <w:trHeight w:val="7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Pr="00855217" w:rsidRDefault="004D7B8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4D7B8D" w:rsidRPr="00596E30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i społeczeństwo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B8D" w:rsidRPr="00C63FD3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Pr="00596E30" w:rsidRDefault="004D7B8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7B8D" w:rsidRPr="00596E30" w:rsidTr="004D7B8D">
        <w:trPr>
          <w:trHeight w:val="66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Pr="00855217" w:rsidRDefault="004D7B8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4D7B8D" w:rsidRPr="00596E30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i społeczeństwo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Dworska </w:t>
            </w:r>
            <w:r w:rsidRPr="004D7B8D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B8D" w:rsidRPr="00C63FD3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4D7B8D" w:rsidRPr="00596E30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B8D" w:rsidRPr="00596E30" w:rsidRDefault="004D7B8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7B8D" w:rsidRPr="00596E30" w:rsidTr="004D7B8D">
        <w:trPr>
          <w:trHeight w:val="5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Pr="00855217" w:rsidRDefault="004D7B8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4D7B8D" w:rsidRPr="00596E30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i społeczeństwo</w:t>
            </w:r>
          </w:p>
          <w:p w:rsidR="004D7B8D" w:rsidRPr="008D2DA2" w:rsidRDefault="004D7B8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Pr="00C63FD3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D7B8D" w:rsidRPr="00596E30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Pr="00596E30" w:rsidRDefault="004D7B8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7B8D" w:rsidRPr="008D2DA2" w:rsidTr="004D7B8D">
        <w:trPr>
          <w:trHeight w:val="41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Pr="00855217" w:rsidRDefault="004D7B8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4D7B8D" w:rsidRPr="009C43FF" w:rsidRDefault="004D7B8D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i społeczeństwo</w:t>
            </w:r>
          </w:p>
          <w:p w:rsidR="004D7B8D" w:rsidRPr="00596E30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Dworska </w:t>
            </w:r>
            <w:r w:rsidRPr="004D7B8D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Pr="00C63FD3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B8D" w:rsidRPr="008D2DA2" w:rsidRDefault="004D7B8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7B8D" w:rsidRPr="008D2DA2" w:rsidTr="004D7B8D">
        <w:trPr>
          <w:trHeight w:val="7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Pr="00855217" w:rsidRDefault="004D7B8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D7B8D" w:rsidRPr="004D7B8D" w:rsidRDefault="004D7B8D" w:rsidP="008D2D5D">
            <w:pPr>
              <w:spacing w:after="0" w:line="240" w:lineRule="auto"/>
              <w:jc w:val="center"/>
              <w:rPr>
                <w:sz w:val="18"/>
                <w:szCs w:val="15"/>
              </w:rPr>
            </w:pPr>
            <w:r w:rsidRPr="004D7B8D">
              <w:rPr>
                <w:sz w:val="18"/>
                <w:szCs w:val="15"/>
              </w:rPr>
              <w:t>Chemia</w:t>
            </w:r>
          </w:p>
          <w:p w:rsidR="004D7B8D" w:rsidRPr="009C43FF" w:rsidRDefault="004D7B8D" w:rsidP="008D2D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D7B8D">
              <w:rPr>
                <w:sz w:val="18"/>
                <w:szCs w:val="15"/>
              </w:rPr>
              <w:t xml:space="preserve">M .Cybulska i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Pr="00C63FD3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4D7B8D" w:rsidRPr="00596E30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Pr="008D2DA2" w:rsidRDefault="004D7B8D" w:rsidP="008A3D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B8D" w:rsidRPr="008D2DA2" w:rsidRDefault="004D7B8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7B8D" w:rsidRPr="008D2DA2" w:rsidTr="004D7B8D">
        <w:trPr>
          <w:trHeight w:val="7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Pr="00855217" w:rsidRDefault="004D7B8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Pr="004D7B8D" w:rsidRDefault="004D7B8D" w:rsidP="004D7B8D">
            <w:pPr>
              <w:spacing w:after="0" w:line="240" w:lineRule="auto"/>
              <w:jc w:val="center"/>
              <w:rPr>
                <w:sz w:val="18"/>
                <w:szCs w:val="15"/>
              </w:rPr>
            </w:pPr>
            <w:r w:rsidRPr="004D7B8D">
              <w:rPr>
                <w:sz w:val="18"/>
                <w:szCs w:val="15"/>
              </w:rPr>
              <w:t>Chemia</w:t>
            </w:r>
          </w:p>
          <w:p w:rsidR="004D7B8D" w:rsidRPr="009C43FF" w:rsidRDefault="004D7B8D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D7B8D">
              <w:rPr>
                <w:sz w:val="18"/>
                <w:szCs w:val="15"/>
              </w:rPr>
              <w:t>M .Cybulska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B8D" w:rsidRPr="00C63FD3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4D7B8D" w:rsidRPr="00596E30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B8D" w:rsidRPr="008D2DA2" w:rsidRDefault="004D7B8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B8D" w:rsidRPr="008D2DA2" w:rsidRDefault="004D7B8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7B8D" w:rsidRPr="008D2DA2" w:rsidTr="004D7B8D">
        <w:trPr>
          <w:trHeight w:val="64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Pr="00855217" w:rsidRDefault="004D7B8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B8D" w:rsidRPr="004D7B8D" w:rsidRDefault="004D7B8D" w:rsidP="004D7B8D">
            <w:pPr>
              <w:spacing w:after="0" w:line="240" w:lineRule="auto"/>
              <w:jc w:val="center"/>
              <w:rPr>
                <w:sz w:val="18"/>
                <w:szCs w:val="15"/>
              </w:rPr>
            </w:pPr>
            <w:r w:rsidRPr="004D7B8D">
              <w:rPr>
                <w:sz w:val="18"/>
                <w:szCs w:val="15"/>
              </w:rPr>
              <w:t>Chemia</w:t>
            </w:r>
          </w:p>
          <w:p w:rsidR="004D7B8D" w:rsidRPr="009C43FF" w:rsidRDefault="004D7B8D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D7B8D">
              <w:rPr>
                <w:sz w:val="18"/>
                <w:szCs w:val="15"/>
              </w:rPr>
              <w:t>M .Cybulska</w:t>
            </w:r>
            <w:r>
              <w:rPr>
                <w:sz w:val="18"/>
                <w:szCs w:val="15"/>
              </w:rPr>
              <w:t xml:space="preserve"> 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Pr="00C63FD3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4D7B8D" w:rsidRPr="00596E30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Pr="008D2DA2" w:rsidRDefault="004D7B8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B8D" w:rsidRPr="008D2DA2" w:rsidRDefault="004D7B8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7B8D" w:rsidRPr="00596E30" w:rsidTr="004D7B8D">
        <w:trPr>
          <w:trHeight w:val="5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Pr="00855217" w:rsidRDefault="004D7B8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8D" w:rsidRPr="004D7B8D" w:rsidRDefault="004D7B8D" w:rsidP="008D2D5D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 w:rsidRPr="004D7B8D">
              <w:rPr>
                <w:sz w:val="16"/>
                <w:szCs w:val="15"/>
              </w:rPr>
              <w:t>Biologia</w:t>
            </w:r>
          </w:p>
          <w:p w:rsidR="004D7B8D" w:rsidRPr="004D7B8D" w:rsidRDefault="004D7B8D" w:rsidP="008D2D5D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 w:rsidRPr="004D7B8D">
              <w:rPr>
                <w:sz w:val="16"/>
                <w:szCs w:val="15"/>
              </w:rPr>
              <w:t xml:space="preserve">D. Stobiecka- Maciejczyk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Pr="00C63FD3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4D7B8D" w:rsidRPr="00596E30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Pr="008D2DA2" w:rsidRDefault="004D7B8D" w:rsidP="008D2D5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D7B8D" w:rsidRPr="008D2DA2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B8D" w:rsidRPr="00596E30" w:rsidRDefault="004D7B8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D7B8D" w:rsidRPr="00596E30" w:rsidTr="004D7B8D">
        <w:trPr>
          <w:trHeight w:val="55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Pr="00855217" w:rsidRDefault="004D7B8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8D" w:rsidRPr="004D7B8D" w:rsidRDefault="004D7B8D" w:rsidP="004D7B8D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 w:rsidRPr="004D7B8D">
              <w:rPr>
                <w:sz w:val="16"/>
                <w:szCs w:val="15"/>
              </w:rPr>
              <w:t>Biologia</w:t>
            </w:r>
          </w:p>
          <w:p w:rsidR="004D7B8D" w:rsidRPr="004D7B8D" w:rsidRDefault="004D7B8D" w:rsidP="004D7B8D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 w:rsidRPr="004D7B8D">
              <w:rPr>
                <w:sz w:val="16"/>
                <w:szCs w:val="15"/>
              </w:rPr>
              <w:t>D. Stobiecka- Maciejczyk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Pr="00C63FD3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4D7B8D" w:rsidRPr="00596E30" w:rsidRDefault="004D7B8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Pr="008D2DA2" w:rsidRDefault="004D7B8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8D" w:rsidRPr="008D2DA2" w:rsidRDefault="004D7B8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B8D" w:rsidRPr="00596E30" w:rsidRDefault="004D7B8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A3DBA" w:rsidRPr="00361AB6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855217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944D5" w:rsidRPr="008D2DA2" w:rsidTr="00B944D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3C68F9" w:rsidRDefault="00B944D5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4D7B8D" w:rsidRDefault="00B944D5" w:rsidP="00192609">
            <w:pPr>
              <w:spacing w:after="0" w:line="240" w:lineRule="auto"/>
              <w:ind w:left="360"/>
              <w:jc w:val="center"/>
              <w:rPr>
                <w:sz w:val="18"/>
                <w:szCs w:val="16"/>
              </w:rPr>
            </w:pPr>
            <w:r w:rsidRPr="004D7B8D">
              <w:rPr>
                <w:sz w:val="18"/>
                <w:szCs w:val="16"/>
              </w:rPr>
              <w:t>Fizyka</w:t>
            </w:r>
          </w:p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7B8D">
              <w:rPr>
                <w:sz w:val="18"/>
                <w:szCs w:val="16"/>
              </w:rPr>
              <w:t>M. Lasota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4D5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926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9260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B944D5" w:rsidRPr="008D2DA2" w:rsidTr="00B944D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3C68F9" w:rsidRDefault="00B944D5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4D7B8D" w:rsidRDefault="00B944D5" w:rsidP="004D7B8D">
            <w:pPr>
              <w:spacing w:after="0" w:line="240" w:lineRule="auto"/>
              <w:ind w:left="360"/>
              <w:jc w:val="center"/>
              <w:rPr>
                <w:sz w:val="18"/>
                <w:szCs w:val="16"/>
              </w:rPr>
            </w:pPr>
            <w:r w:rsidRPr="004D7B8D">
              <w:rPr>
                <w:sz w:val="18"/>
                <w:szCs w:val="16"/>
              </w:rPr>
              <w:t>Fizyka</w:t>
            </w:r>
          </w:p>
          <w:p w:rsidR="00B944D5" w:rsidRPr="00596E30" w:rsidRDefault="00B944D5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7B8D">
              <w:rPr>
                <w:sz w:val="18"/>
                <w:szCs w:val="16"/>
              </w:rPr>
              <w:t>M. Lasota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4D5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8D2DA2" w:rsidTr="00B944D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C68F9" w:rsidRDefault="00B944D5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4D7B8D" w:rsidRDefault="00B944D5" w:rsidP="004D7B8D">
            <w:pPr>
              <w:spacing w:after="0" w:line="240" w:lineRule="auto"/>
              <w:ind w:left="360"/>
              <w:jc w:val="center"/>
              <w:rPr>
                <w:sz w:val="18"/>
                <w:szCs w:val="16"/>
              </w:rPr>
            </w:pPr>
            <w:r w:rsidRPr="004D7B8D">
              <w:rPr>
                <w:sz w:val="18"/>
                <w:szCs w:val="16"/>
              </w:rPr>
              <w:t>Fizyka</w:t>
            </w:r>
          </w:p>
          <w:p w:rsidR="00B944D5" w:rsidRPr="00596E30" w:rsidRDefault="00B944D5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7B8D">
              <w:rPr>
                <w:sz w:val="18"/>
                <w:szCs w:val="16"/>
              </w:rPr>
              <w:t>M. Lasota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4D5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8D2DA2" w:rsidTr="00B944D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C68F9" w:rsidRDefault="00B944D5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4D7B8D" w:rsidRDefault="00B944D5" w:rsidP="004D7B8D">
            <w:pPr>
              <w:spacing w:after="0" w:line="240" w:lineRule="auto"/>
              <w:ind w:left="360"/>
              <w:jc w:val="center"/>
              <w:rPr>
                <w:sz w:val="18"/>
                <w:szCs w:val="16"/>
              </w:rPr>
            </w:pPr>
            <w:r w:rsidRPr="004D7B8D">
              <w:rPr>
                <w:sz w:val="18"/>
                <w:szCs w:val="16"/>
              </w:rPr>
              <w:t>Fizyka</w:t>
            </w:r>
          </w:p>
          <w:p w:rsidR="00B944D5" w:rsidRPr="00596E30" w:rsidRDefault="00B944D5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7B8D">
              <w:rPr>
                <w:sz w:val="18"/>
                <w:szCs w:val="16"/>
              </w:rPr>
              <w:t>M. Lasota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Default="00B944D5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</w:t>
            </w:r>
          </w:p>
          <w:p w:rsidR="00B944D5" w:rsidRPr="008D2DA2" w:rsidRDefault="00B944D5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4D5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 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8D2DA2" w:rsidTr="004D7B8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C68F9" w:rsidRDefault="00B944D5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4D7B8D" w:rsidRDefault="00B944D5" w:rsidP="004D7B8D">
            <w:pPr>
              <w:spacing w:after="0" w:line="240" w:lineRule="auto"/>
              <w:ind w:left="360"/>
              <w:jc w:val="center"/>
              <w:rPr>
                <w:sz w:val="18"/>
                <w:szCs w:val="16"/>
              </w:rPr>
            </w:pPr>
            <w:r w:rsidRPr="004D7B8D">
              <w:rPr>
                <w:sz w:val="18"/>
                <w:szCs w:val="16"/>
              </w:rPr>
              <w:t>Fizyka</w:t>
            </w:r>
          </w:p>
          <w:p w:rsidR="00B944D5" w:rsidRPr="00596E30" w:rsidRDefault="00B944D5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7B8D">
              <w:rPr>
                <w:sz w:val="18"/>
                <w:szCs w:val="16"/>
              </w:rPr>
              <w:t>M. Lasota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Default="00B944D5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</w:t>
            </w:r>
          </w:p>
          <w:p w:rsidR="00B944D5" w:rsidRPr="008D2DA2" w:rsidRDefault="00B944D5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926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004D7B8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C68F9" w:rsidRDefault="00B944D5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4D7B8D" w:rsidRDefault="00B944D5" w:rsidP="004D7B8D">
            <w:pPr>
              <w:spacing w:after="0" w:line="240" w:lineRule="auto"/>
              <w:ind w:left="360"/>
              <w:jc w:val="center"/>
              <w:rPr>
                <w:sz w:val="18"/>
                <w:szCs w:val="16"/>
              </w:rPr>
            </w:pPr>
            <w:r w:rsidRPr="004D7B8D">
              <w:rPr>
                <w:sz w:val="18"/>
                <w:szCs w:val="16"/>
              </w:rPr>
              <w:t>Fizyka</w:t>
            </w:r>
          </w:p>
          <w:p w:rsidR="00B944D5" w:rsidRPr="00596E30" w:rsidRDefault="00B944D5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7B8D">
              <w:rPr>
                <w:sz w:val="18"/>
                <w:szCs w:val="16"/>
              </w:rPr>
              <w:t>M. Lasota</w:t>
            </w:r>
            <w:r>
              <w:rPr>
                <w:sz w:val="18"/>
                <w:szCs w:val="16"/>
              </w:rPr>
              <w:t xml:space="preserve"> </w:t>
            </w:r>
            <w:r w:rsidRPr="004D7B8D">
              <w:rPr>
                <w:b/>
                <w:sz w:val="18"/>
                <w:szCs w:val="16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Default="00B944D5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</w:t>
            </w:r>
          </w:p>
          <w:p w:rsidR="00B944D5" w:rsidRPr="008D2DA2" w:rsidRDefault="00B944D5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 egzamin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00B944D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Default="00B944D5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B944D5" w:rsidRPr="008D2DA2" w:rsidRDefault="00B944D5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Default="00B944D5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</w:t>
            </w:r>
          </w:p>
          <w:p w:rsidR="00B944D5" w:rsidRPr="00574656" w:rsidRDefault="00B944D5" w:rsidP="00B944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C63FD3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4D5" w:rsidRPr="00C63FD3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4D5" w:rsidRPr="00C63FD3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00B944D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Default="00B944D5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B944D5" w:rsidRPr="008D2DA2" w:rsidRDefault="00B944D5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Default="00B944D5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</w:t>
            </w:r>
          </w:p>
          <w:p w:rsidR="00B944D5" w:rsidRPr="00574656" w:rsidRDefault="00B944D5" w:rsidP="00B944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C63FD3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  <w:r>
              <w:rPr>
                <w:sz w:val="16"/>
                <w:szCs w:val="16"/>
              </w:rPr>
              <w:t xml:space="preserve"> </w:t>
            </w:r>
            <w:r w:rsidRPr="00B944D5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4D5" w:rsidRPr="00C63FD3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4D5" w:rsidRPr="00C63FD3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00B944D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Default="00B944D5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B944D5" w:rsidRPr="008D2DA2" w:rsidRDefault="00B944D5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Default="00B944D5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</w:t>
            </w:r>
          </w:p>
          <w:p w:rsidR="00B944D5" w:rsidRPr="00574656" w:rsidRDefault="00B944D5" w:rsidP="00B944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4D5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4D5" w:rsidRPr="00C63FD3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C63FD3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00B944D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</w:t>
            </w:r>
          </w:p>
          <w:p w:rsidR="00B944D5" w:rsidRPr="008D2DA2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574656" w:rsidRDefault="00B944D5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4D5" w:rsidRPr="00C63FD3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C63FD3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  <w:r>
              <w:rPr>
                <w:sz w:val="16"/>
                <w:szCs w:val="16"/>
              </w:rPr>
              <w:t xml:space="preserve"> egzamin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Default="00B944D5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</w:t>
            </w:r>
          </w:p>
          <w:p w:rsidR="00B944D5" w:rsidRPr="008D2DA2" w:rsidRDefault="00B944D5" w:rsidP="00B944D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574656" w:rsidRDefault="00B944D5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 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C63FD3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A2400F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Default="00B944D5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</w:t>
            </w:r>
          </w:p>
          <w:p w:rsidR="00B944D5" w:rsidRPr="008D2DA2" w:rsidRDefault="00B944D5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574656" w:rsidRDefault="00B944D5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C63FD3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B944D5" w:rsidRPr="008D2DA2" w:rsidRDefault="00B944D5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  <w:r>
              <w:rPr>
                <w:sz w:val="16"/>
                <w:szCs w:val="16"/>
              </w:rPr>
              <w:t xml:space="preserve"> </w:t>
            </w:r>
            <w:r w:rsidRPr="00B944D5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A2400F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A0A11" w:rsidRDefault="00FA0A11"/>
    <w:sectPr w:rsidR="00FA0A11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4C45"/>
    <w:rsid w:val="00012064"/>
    <w:rsid w:val="00030614"/>
    <w:rsid w:val="00045DA1"/>
    <w:rsid w:val="00070B20"/>
    <w:rsid w:val="000923FA"/>
    <w:rsid w:val="000F50CA"/>
    <w:rsid w:val="001032D2"/>
    <w:rsid w:val="0014512B"/>
    <w:rsid w:val="001478F0"/>
    <w:rsid w:val="00173233"/>
    <w:rsid w:val="001866C3"/>
    <w:rsid w:val="00192609"/>
    <w:rsid w:val="00193DEE"/>
    <w:rsid w:val="001A2F6E"/>
    <w:rsid w:val="001B5ABC"/>
    <w:rsid w:val="001F639E"/>
    <w:rsid w:val="001F7B87"/>
    <w:rsid w:val="00203F33"/>
    <w:rsid w:val="00236FA5"/>
    <w:rsid w:val="00242133"/>
    <w:rsid w:val="00244832"/>
    <w:rsid w:val="00254AD3"/>
    <w:rsid w:val="0025618F"/>
    <w:rsid w:val="00274617"/>
    <w:rsid w:val="00275C3C"/>
    <w:rsid w:val="002B2BDF"/>
    <w:rsid w:val="002F2BD9"/>
    <w:rsid w:val="00304077"/>
    <w:rsid w:val="00304333"/>
    <w:rsid w:val="003057AB"/>
    <w:rsid w:val="00307B3B"/>
    <w:rsid w:val="00322F5B"/>
    <w:rsid w:val="0034433D"/>
    <w:rsid w:val="00376F40"/>
    <w:rsid w:val="00383F42"/>
    <w:rsid w:val="00387706"/>
    <w:rsid w:val="003930EB"/>
    <w:rsid w:val="003C2EF5"/>
    <w:rsid w:val="003C5274"/>
    <w:rsid w:val="004101FB"/>
    <w:rsid w:val="004271B9"/>
    <w:rsid w:val="00427A59"/>
    <w:rsid w:val="00450B31"/>
    <w:rsid w:val="00453E4A"/>
    <w:rsid w:val="00463E4C"/>
    <w:rsid w:val="004831E7"/>
    <w:rsid w:val="004B2C07"/>
    <w:rsid w:val="004D7B8D"/>
    <w:rsid w:val="004E56C5"/>
    <w:rsid w:val="004F1F07"/>
    <w:rsid w:val="00546812"/>
    <w:rsid w:val="00550175"/>
    <w:rsid w:val="005645C2"/>
    <w:rsid w:val="00573775"/>
    <w:rsid w:val="005917D5"/>
    <w:rsid w:val="005B6FD3"/>
    <w:rsid w:val="005C18C7"/>
    <w:rsid w:val="005C5FD4"/>
    <w:rsid w:val="00646BA5"/>
    <w:rsid w:val="00653E79"/>
    <w:rsid w:val="006A7C0F"/>
    <w:rsid w:val="006B3282"/>
    <w:rsid w:val="006F6E89"/>
    <w:rsid w:val="007078CD"/>
    <w:rsid w:val="007132A0"/>
    <w:rsid w:val="00736CD9"/>
    <w:rsid w:val="00752374"/>
    <w:rsid w:val="007653C6"/>
    <w:rsid w:val="007918F0"/>
    <w:rsid w:val="007C6F25"/>
    <w:rsid w:val="007E704B"/>
    <w:rsid w:val="0086365B"/>
    <w:rsid w:val="00864EAA"/>
    <w:rsid w:val="008814E8"/>
    <w:rsid w:val="00882269"/>
    <w:rsid w:val="008931F8"/>
    <w:rsid w:val="008A3DBA"/>
    <w:rsid w:val="008D2D5D"/>
    <w:rsid w:val="008D557B"/>
    <w:rsid w:val="008D7C2C"/>
    <w:rsid w:val="0090490A"/>
    <w:rsid w:val="009211B1"/>
    <w:rsid w:val="00946D56"/>
    <w:rsid w:val="00951F76"/>
    <w:rsid w:val="00977859"/>
    <w:rsid w:val="009A4E4F"/>
    <w:rsid w:val="009C43FF"/>
    <w:rsid w:val="009D280F"/>
    <w:rsid w:val="009D7D91"/>
    <w:rsid w:val="009E0DB5"/>
    <w:rsid w:val="009E3B8F"/>
    <w:rsid w:val="009F076F"/>
    <w:rsid w:val="009F145A"/>
    <w:rsid w:val="00A32315"/>
    <w:rsid w:val="00A44427"/>
    <w:rsid w:val="00A447CA"/>
    <w:rsid w:val="00AC6682"/>
    <w:rsid w:val="00AD20EF"/>
    <w:rsid w:val="00AE04F9"/>
    <w:rsid w:val="00AE0BCB"/>
    <w:rsid w:val="00B02195"/>
    <w:rsid w:val="00B100D6"/>
    <w:rsid w:val="00B45B37"/>
    <w:rsid w:val="00B53474"/>
    <w:rsid w:val="00B621E2"/>
    <w:rsid w:val="00B65FD0"/>
    <w:rsid w:val="00B74A04"/>
    <w:rsid w:val="00B809F2"/>
    <w:rsid w:val="00B85575"/>
    <w:rsid w:val="00B9280B"/>
    <w:rsid w:val="00B944D5"/>
    <w:rsid w:val="00B97F26"/>
    <w:rsid w:val="00BA7FDB"/>
    <w:rsid w:val="00BC3B6E"/>
    <w:rsid w:val="00C02F67"/>
    <w:rsid w:val="00C13961"/>
    <w:rsid w:val="00C34369"/>
    <w:rsid w:val="00C50B46"/>
    <w:rsid w:val="00C63FD3"/>
    <w:rsid w:val="00C7001E"/>
    <w:rsid w:val="00CB2CD9"/>
    <w:rsid w:val="00CB771C"/>
    <w:rsid w:val="00CD2BF9"/>
    <w:rsid w:val="00CD603F"/>
    <w:rsid w:val="00CF5BD1"/>
    <w:rsid w:val="00D56A1A"/>
    <w:rsid w:val="00D757E5"/>
    <w:rsid w:val="00D75910"/>
    <w:rsid w:val="00D7791A"/>
    <w:rsid w:val="00D77DB2"/>
    <w:rsid w:val="00DD19E0"/>
    <w:rsid w:val="00DE0613"/>
    <w:rsid w:val="00E14CD5"/>
    <w:rsid w:val="00E21D1A"/>
    <w:rsid w:val="00E3465E"/>
    <w:rsid w:val="00F0125D"/>
    <w:rsid w:val="00F02702"/>
    <w:rsid w:val="00F24C45"/>
    <w:rsid w:val="00F52D07"/>
    <w:rsid w:val="00F657D6"/>
    <w:rsid w:val="00F660B4"/>
    <w:rsid w:val="00F8277D"/>
    <w:rsid w:val="00FA0A11"/>
    <w:rsid w:val="00FA3D13"/>
    <w:rsid w:val="00FB4B85"/>
    <w:rsid w:val="00FF5813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2AA4"/>
  <w15:docId w15:val="{593E6CD5-8679-4511-BF67-318A657F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1D28A-6CF2-4923-A02E-A7D36497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2400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2020-05-18T08:32:00Z</dcterms:created>
  <dcterms:modified xsi:type="dcterms:W3CDTF">2020-05-20T07:56:00Z</dcterms:modified>
</cp:coreProperties>
</file>